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89" w:rsidRDefault="00BF3089">
      <w:pPr>
        <w:rPr>
          <w:rFonts w:ascii="Times New Roman" w:hAnsi="Times New Roman"/>
          <w:sz w:val="24"/>
        </w:rPr>
      </w:pPr>
    </w:p>
    <w:p w:rsidR="00BF3089" w:rsidRDefault="00EE7A0E" w:rsidP="0036571F">
      <w:pPr>
        <w:spacing w:after="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проведения школьного этапа всероссийской олимпиады школьников по физической культуре</w:t>
      </w:r>
    </w:p>
    <w:p w:rsidR="00BF3089" w:rsidRDefault="00EE7A0E">
      <w:pPr>
        <w:spacing w:after="0"/>
        <w:ind w:left="2157" w:right="88" w:hanging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2024-2025 учебном году</w:t>
      </w:r>
    </w:p>
    <w:p w:rsidR="00BF3089" w:rsidRDefault="00EE7A0E" w:rsidP="0036571F">
      <w:pPr>
        <w:spacing w:after="58"/>
        <w:ind w:left="2157" w:right="92" w:hanging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МБОУ «Чернореченская СОШ№2 </w:t>
      </w:r>
      <w:proofErr w:type="spellStart"/>
      <w:r>
        <w:rPr>
          <w:rFonts w:ascii="Times New Roman" w:hAnsi="Times New Roman"/>
          <w:sz w:val="28"/>
        </w:rPr>
        <w:t>им.В.Д.Солонченко</w:t>
      </w:r>
      <w:proofErr w:type="spellEnd"/>
      <w:r>
        <w:rPr>
          <w:rFonts w:ascii="Times New Roman" w:hAnsi="Times New Roman"/>
          <w:sz w:val="28"/>
        </w:rPr>
        <w:t>»</w:t>
      </w:r>
    </w:p>
    <w:p w:rsidR="00BF3089" w:rsidRDefault="00EE7A0E">
      <w:pPr>
        <w:spacing w:after="46"/>
        <w:ind w:left="22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</w:t>
      </w:r>
      <w:r w:rsidR="0036571F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физическая культура</w:t>
      </w:r>
    </w:p>
    <w:p w:rsidR="00BF3089" w:rsidRDefault="00EE7A0E" w:rsidP="0036571F">
      <w:pPr>
        <w:spacing w:after="0"/>
        <w:ind w:left="2157" w:hanging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проведения: 30.09 – 01.10 2024</w:t>
      </w:r>
    </w:p>
    <w:p w:rsidR="00BF3089" w:rsidRDefault="00BF3089">
      <w:pPr>
        <w:spacing w:after="0"/>
        <w:ind w:left="5672"/>
        <w:rPr>
          <w:rFonts w:ascii="Times New Roman" w:hAnsi="Times New Roman"/>
          <w:sz w:val="24"/>
        </w:rPr>
      </w:pPr>
    </w:p>
    <w:tbl>
      <w:tblPr>
        <w:tblW w:w="15735" w:type="dxa"/>
        <w:tblInd w:w="-484" w:type="dxa"/>
        <w:tblLayout w:type="fixed"/>
        <w:tblCellMar>
          <w:top w:w="5" w:type="dxa"/>
          <w:left w:w="83" w:type="dxa"/>
          <w:right w:w="27" w:type="dxa"/>
        </w:tblCellMar>
        <w:tblLook w:val="04A0"/>
      </w:tblPr>
      <w:tblGrid>
        <w:gridCol w:w="851"/>
        <w:gridCol w:w="2471"/>
        <w:gridCol w:w="1416"/>
        <w:gridCol w:w="1074"/>
        <w:gridCol w:w="992"/>
        <w:gridCol w:w="1134"/>
        <w:gridCol w:w="1560"/>
        <w:gridCol w:w="1559"/>
        <w:gridCol w:w="992"/>
        <w:gridCol w:w="1559"/>
        <w:gridCol w:w="2127"/>
      </w:tblGrid>
      <w:tr w:rsidR="00354A53" w:rsidRPr="0036571F" w:rsidTr="00B91E8E">
        <w:trPr>
          <w:trHeight w:val="111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36571F" w:rsidRPr="0036571F" w:rsidRDefault="0036571F">
            <w:pPr>
              <w:spacing w:after="1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6571F" w:rsidRPr="0036571F" w:rsidRDefault="003657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6571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571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6571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365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36571F" w:rsidRPr="0036571F" w:rsidRDefault="003657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36571F" w:rsidRPr="0036571F" w:rsidRDefault="0036571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36571F" w:rsidRPr="0036571F" w:rsidRDefault="0036571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 xml:space="preserve">ОВЗ </w:t>
            </w:r>
          </w:p>
          <w:p w:rsidR="0036571F" w:rsidRPr="0036571F" w:rsidRDefault="0036571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(да/</w:t>
            </w:r>
            <w:proofErr w:type="spellStart"/>
            <w:proofErr w:type="gramStart"/>
            <w:r w:rsidRPr="0036571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365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571F">
              <w:rPr>
                <w:rFonts w:ascii="Times New Roman" w:hAnsi="Times New Roman"/>
                <w:sz w:val="28"/>
                <w:szCs w:val="28"/>
              </w:rPr>
              <w:t>ет</w:t>
            </w:r>
            <w:proofErr w:type="spellEnd"/>
            <w:proofErr w:type="gramEnd"/>
            <w:r w:rsidRPr="0036571F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36571F" w:rsidRPr="0036571F" w:rsidRDefault="003657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3" w:type="dxa"/>
              <w:right w:w="27" w:type="dxa"/>
            </w:tcMar>
          </w:tcPr>
          <w:p w:rsidR="0036571F" w:rsidRDefault="0036571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Макс. </w:t>
            </w:r>
          </w:p>
          <w:p w:rsidR="0036571F" w:rsidRPr="0036571F" w:rsidRDefault="0036571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баллов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36571F" w:rsidRPr="0036571F" w:rsidRDefault="0036571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36571F" w:rsidRPr="0036571F" w:rsidRDefault="0036571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Набранных баллов 1 этап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36571F" w:rsidRPr="0036571F" w:rsidRDefault="003657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36571F" w:rsidRPr="0036571F" w:rsidRDefault="003657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Набранных</w:t>
            </w:r>
          </w:p>
          <w:p w:rsidR="0036571F" w:rsidRPr="0036571F" w:rsidRDefault="003657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баллов 2 этап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36571F" w:rsidRPr="0036571F" w:rsidRDefault="0036571F">
            <w:pPr>
              <w:spacing w:after="0"/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  <w:p w:rsidR="0036571F" w:rsidRPr="0036571F" w:rsidRDefault="0036571F">
            <w:pPr>
              <w:spacing w:after="0"/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36571F" w:rsidRPr="0036571F" w:rsidRDefault="0036571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36571F" w:rsidRPr="0036571F" w:rsidRDefault="0036571F">
            <w:pPr>
              <w:spacing w:after="15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36571F" w:rsidRPr="0036571F" w:rsidRDefault="003657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0734BF" w:rsidRPr="0036571F" w:rsidTr="00DF4F26">
        <w:trPr>
          <w:trHeight w:val="65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1C4F2C">
            <w:pPr>
              <w:spacing w:after="1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A757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Рыбина Варвара Станиславовна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A75780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29.07.2011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A75780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A757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A75780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A75780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A757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A75780">
            <w:pPr>
              <w:spacing w:after="0"/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A75780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6571F">
              <w:rPr>
                <w:rFonts w:ascii="Times New Roman" w:hAnsi="Times New Roman"/>
                <w:sz w:val="28"/>
                <w:szCs w:val="28"/>
              </w:rPr>
              <w:t>обедитель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A75780">
            <w:pPr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Хабарова Ю.И.</w:t>
            </w:r>
          </w:p>
        </w:tc>
      </w:tr>
      <w:tr w:rsidR="000734BF" w:rsidRPr="0036571F" w:rsidTr="00B91E8E">
        <w:trPr>
          <w:trHeight w:val="51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1C4F2C">
            <w:pPr>
              <w:spacing w:after="1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571F">
              <w:rPr>
                <w:rFonts w:ascii="Times New Roman" w:hAnsi="Times New Roman"/>
                <w:sz w:val="28"/>
                <w:szCs w:val="28"/>
              </w:rPr>
              <w:t>Доманкова</w:t>
            </w:r>
            <w:proofErr w:type="spellEnd"/>
            <w:r w:rsidRPr="0036571F">
              <w:rPr>
                <w:rFonts w:ascii="Times New Roman" w:hAnsi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22.052011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15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Хабарова Ю.И.</w:t>
            </w:r>
          </w:p>
        </w:tc>
      </w:tr>
      <w:tr w:rsidR="000734BF" w:rsidRPr="0036571F" w:rsidTr="00B91E8E">
        <w:trPr>
          <w:trHeight w:val="51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1C4F2C">
            <w:pPr>
              <w:spacing w:after="1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571F">
              <w:rPr>
                <w:rFonts w:ascii="Times New Roman" w:hAnsi="Times New Roman"/>
                <w:sz w:val="28"/>
                <w:szCs w:val="28"/>
              </w:rPr>
              <w:t>Захаренко</w:t>
            </w:r>
            <w:proofErr w:type="spellEnd"/>
            <w:r w:rsidRPr="0036571F">
              <w:rPr>
                <w:rFonts w:ascii="Times New Roman" w:hAnsi="Times New Roman"/>
                <w:sz w:val="28"/>
                <w:szCs w:val="28"/>
              </w:rPr>
              <w:t xml:space="preserve"> Михаил Федорович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08.03.2011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Хабарова Ю.И.</w:t>
            </w:r>
          </w:p>
        </w:tc>
      </w:tr>
      <w:tr w:rsidR="000734BF" w:rsidRPr="0036571F" w:rsidTr="00B91E8E">
        <w:trPr>
          <w:trHeight w:val="51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1C4F2C">
            <w:pPr>
              <w:spacing w:after="1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Сорокин Егор Алексеевич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06.08.2011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Хабарова Ю.И.</w:t>
            </w:r>
          </w:p>
        </w:tc>
      </w:tr>
      <w:tr w:rsidR="000734BF" w:rsidRPr="0036571F" w:rsidTr="00B91E8E">
        <w:trPr>
          <w:trHeight w:val="51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1C4F2C">
            <w:pPr>
              <w:spacing w:after="1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 xml:space="preserve">Борисов Руслан  </w:t>
            </w:r>
            <w:proofErr w:type="spellStart"/>
            <w:r w:rsidRPr="0036571F">
              <w:rPr>
                <w:rFonts w:ascii="Times New Roman" w:hAnsi="Times New Roman"/>
                <w:sz w:val="28"/>
                <w:szCs w:val="28"/>
              </w:rPr>
              <w:t>владиславович</w:t>
            </w:r>
            <w:proofErr w:type="spellEnd"/>
            <w:r w:rsidRPr="00365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26.10.2011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Хабарова Ю.И.</w:t>
            </w:r>
          </w:p>
        </w:tc>
      </w:tr>
      <w:tr w:rsidR="000734BF" w:rsidRPr="0036571F" w:rsidTr="00B91E8E">
        <w:trPr>
          <w:trHeight w:val="51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1C4F2C">
            <w:pPr>
              <w:spacing w:after="1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571F">
              <w:rPr>
                <w:rFonts w:ascii="Times New Roman" w:hAnsi="Times New Roman"/>
                <w:sz w:val="28"/>
                <w:szCs w:val="28"/>
              </w:rPr>
              <w:t>Препелица</w:t>
            </w:r>
            <w:proofErr w:type="spellEnd"/>
            <w:r w:rsidRPr="0036571F">
              <w:rPr>
                <w:rFonts w:ascii="Times New Roman" w:hAnsi="Times New Roman"/>
                <w:sz w:val="28"/>
                <w:szCs w:val="28"/>
              </w:rPr>
              <w:t xml:space="preserve"> Алиса Дмитриевна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25.09.2011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Хабарова Ю.И.</w:t>
            </w:r>
          </w:p>
        </w:tc>
      </w:tr>
      <w:tr w:rsidR="000734BF" w:rsidRPr="0036571F" w:rsidTr="00B91E8E">
        <w:trPr>
          <w:trHeight w:val="51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F0C3D">
            <w:pPr>
              <w:spacing w:after="1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Субботин Родион Дмитриевич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29.01.2011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Хабарова Ю.И.</w:t>
            </w:r>
          </w:p>
        </w:tc>
      </w:tr>
      <w:tr w:rsidR="000734BF" w:rsidRPr="0036571F" w:rsidTr="00B91E8E">
        <w:trPr>
          <w:trHeight w:val="51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F0C3D">
            <w:pPr>
              <w:spacing w:after="1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Коровушкин Алексей Юрьевич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07.10.2011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Хабарова Ю.И.</w:t>
            </w:r>
          </w:p>
        </w:tc>
      </w:tr>
      <w:tr w:rsidR="000734BF" w:rsidRPr="0036571F" w:rsidTr="00B91E8E">
        <w:trPr>
          <w:trHeight w:val="51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F0C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Ефимов Дмитрий Андреевич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12.02.2011.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spacing w:after="0"/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>
            <w:pPr>
              <w:rPr>
                <w:rFonts w:ascii="Times New Roman" w:hAnsi="Times New Roman"/>
                <w:sz w:val="28"/>
                <w:szCs w:val="28"/>
              </w:rPr>
            </w:pPr>
            <w:r w:rsidRPr="0036571F">
              <w:rPr>
                <w:rFonts w:ascii="Times New Roman" w:hAnsi="Times New Roman"/>
                <w:sz w:val="28"/>
                <w:szCs w:val="28"/>
              </w:rPr>
              <w:t>Хабарова Ю.И.</w:t>
            </w:r>
          </w:p>
        </w:tc>
      </w:tr>
      <w:tr w:rsidR="000734BF" w:rsidRPr="0036571F" w:rsidTr="00B91E8E">
        <w:trPr>
          <w:trHeight w:val="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Галаганов Андрей Антонович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10.10.2007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3" w:type="dxa"/>
              <w:right w:w="27" w:type="dxa"/>
            </w:tcMar>
          </w:tcPr>
          <w:p w:rsidR="000734BF" w:rsidRPr="0036571F" w:rsidRDefault="00DF4F26" w:rsidP="005D0EB2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Ю.Г.</w:t>
            </w:r>
          </w:p>
        </w:tc>
      </w:tr>
      <w:tr w:rsidR="000734BF" w:rsidRPr="0036571F" w:rsidTr="00B91E8E">
        <w:trPr>
          <w:trHeight w:val="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Препелица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Панкрат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Дмитриевич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29.11.2006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3" w:type="dxa"/>
              <w:right w:w="27" w:type="dxa"/>
            </w:tcMar>
          </w:tcPr>
          <w:p w:rsidR="000734BF" w:rsidRPr="0036571F" w:rsidRDefault="00DF4F26" w:rsidP="005D0EB2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Default="000734BF" w:rsidP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Ю.Г.</w:t>
            </w:r>
          </w:p>
        </w:tc>
      </w:tr>
      <w:tr w:rsidR="000734BF" w:rsidRPr="0036571F" w:rsidTr="00B91E8E">
        <w:trPr>
          <w:trHeight w:val="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 Александрович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04.07.2008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3" w:type="dxa"/>
              <w:right w:w="27" w:type="dxa"/>
            </w:tcMar>
          </w:tcPr>
          <w:p w:rsidR="000734BF" w:rsidRPr="0036571F" w:rsidRDefault="00DF4F26" w:rsidP="005D0EB2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spacing w:after="0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0734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" w:type="dxa"/>
              <w:left w:w="83" w:type="dxa"/>
              <w:right w:w="27" w:type="dxa"/>
            </w:tcMar>
          </w:tcPr>
          <w:p w:rsidR="000734BF" w:rsidRPr="0036571F" w:rsidRDefault="000734BF" w:rsidP="005D0EB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Ю.Г.</w:t>
            </w:r>
          </w:p>
        </w:tc>
      </w:tr>
    </w:tbl>
    <w:p w:rsidR="00BF3089" w:rsidRPr="0036571F" w:rsidRDefault="00BF3089">
      <w:pPr>
        <w:spacing w:after="73"/>
        <w:jc w:val="center"/>
        <w:rPr>
          <w:rFonts w:ascii="Times New Roman" w:hAnsi="Times New Roman"/>
          <w:sz w:val="28"/>
          <w:szCs w:val="28"/>
        </w:rPr>
      </w:pPr>
    </w:p>
    <w:p w:rsidR="00BF3089" w:rsidRDefault="00BF3089">
      <w:pPr>
        <w:spacing w:after="73"/>
        <w:jc w:val="center"/>
        <w:rPr>
          <w:rFonts w:ascii="Times New Roman" w:hAnsi="Times New Roman"/>
          <w:sz w:val="24"/>
        </w:rPr>
      </w:pPr>
    </w:p>
    <w:p w:rsidR="000734BF" w:rsidRDefault="000734BF">
      <w:pPr>
        <w:spacing w:after="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комиссии: </w:t>
      </w:r>
      <w:proofErr w:type="spellStart"/>
      <w:r>
        <w:rPr>
          <w:rFonts w:ascii="Times New Roman" w:hAnsi="Times New Roman"/>
          <w:sz w:val="24"/>
        </w:rPr>
        <w:t>Изоровский</w:t>
      </w:r>
      <w:proofErr w:type="spellEnd"/>
      <w:r>
        <w:rPr>
          <w:rFonts w:ascii="Times New Roman" w:hAnsi="Times New Roman"/>
          <w:sz w:val="24"/>
        </w:rPr>
        <w:t xml:space="preserve"> Ю.Г</w:t>
      </w:r>
    </w:p>
    <w:p w:rsidR="000734BF" w:rsidRDefault="000734BF">
      <w:pPr>
        <w:spacing w:after="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Члены комиссии: </w:t>
      </w:r>
    </w:p>
    <w:p w:rsidR="000734BF" w:rsidRDefault="000734BF">
      <w:pPr>
        <w:spacing w:after="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Хабарова Ю.И.</w:t>
      </w:r>
    </w:p>
    <w:p w:rsidR="000734BF" w:rsidRDefault="000734BF">
      <w:pPr>
        <w:spacing w:after="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Кузнецова М.А.</w:t>
      </w:r>
    </w:p>
    <w:p w:rsidR="000734BF" w:rsidRDefault="000734BF">
      <w:pPr>
        <w:spacing w:after="73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Куклинская</w:t>
      </w:r>
      <w:proofErr w:type="spellEnd"/>
      <w:r>
        <w:rPr>
          <w:rFonts w:ascii="Times New Roman" w:hAnsi="Times New Roman"/>
          <w:sz w:val="24"/>
        </w:rPr>
        <w:t xml:space="preserve"> С.П.</w:t>
      </w:r>
    </w:p>
    <w:sectPr w:rsidR="000734BF" w:rsidSect="00BF3089">
      <w:pgSz w:w="16838" w:h="11906" w:orient="landscape"/>
      <w:pgMar w:top="993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3089"/>
    <w:rsid w:val="000734BF"/>
    <w:rsid w:val="00354A53"/>
    <w:rsid w:val="0036571F"/>
    <w:rsid w:val="00676A7D"/>
    <w:rsid w:val="009B583F"/>
    <w:rsid w:val="00B91E8E"/>
    <w:rsid w:val="00BF3089"/>
    <w:rsid w:val="00DF4F26"/>
    <w:rsid w:val="00EE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F3089"/>
  </w:style>
  <w:style w:type="paragraph" w:styleId="10">
    <w:name w:val="heading 1"/>
    <w:next w:val="a"/>
    <w:link w:val="11"/>
    <w:uiPriority w:val="9"/>
    <w:qFormat/>
    <w:rsid w:val="00BF308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F308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F308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F308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F308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F3089"/>
  </w:style>
  <w:style w:type="paragraph" w:styleId="21">
    <w:name w:val="toc 2"/>
    <w:next w:val="a"/>
    <w:link w:val="22"/>
    <w:uiPriority w:val="39"/>
    <w:rsid w:val="00BF308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F308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F308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F308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F308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F308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F308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F308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F308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F308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F308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F308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F308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F3089"/>
    <w:rPr>
      <w:color w:val="0000FF"/>
      <w:u w:val="single"/>
    </w:rPr>
  </w:style>
  <w:style w:type="character" w:styleId="a3">
    <w:name w:val="Hyperlink"/>
    <w:link w:val="12"/>
    <w:rsid w:val="00BF3089"/>
    <w:rPr>
      <w:color w:val="0000FF"/>
      <w:u w:val="single"/>
    </w:rPr>
  </w:style>
  <w:style w:type="paragraph" w:customStyle="1" w:styleId="Footnote">
    <w:name w:val="Footnote"/>
    <w:link w:val="Footnote0"/>
    <w:rsid w:val="00BF308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F308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F308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BF308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F308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F308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F308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F308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  <w:rsid w:val="00BF3089"/>
  </w:style>
  <w:style w:type="paragraph" w:styleId="8">
    <w:name w:val="toc 8"/>
    <w:next w:val="a"/>
    <w:link w:val="80"/>
    <w:uiPriority w:val="39"/>
    <w:rsid w:val="00BF308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F308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F308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F308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F308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BF308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F308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BF308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F308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F308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2024-10-08T01:56:00Z</dcterms:created>
  <dcterms:modified xsi:type="dcterms:W3CDTF">2024-10-15T03:36:00Z</dcterms:modified>
</cp:coreProperties>
</file>