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48" w:rsidRPr="00FB5248" w:rsidRDefault="0044173F" w:rsidP="00FB52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FB5248" w:rsidRPr="00FB5248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FB5248" w:rsidRPr="00FB5248" w:rsidRDefault="00FB5248" w:rsidP="00FB5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248">
        <w:rPr>
          <w:rFonts w:ascii="Times New Roman" w:hAnsi="Times New Roman" w:cs="Times New Roman"/>
          <w:b/>
          <w:sz w:val="28"/>
          <w:szCs w:val="28"/>
        </w:rPr>
        <w:t xml:space="preserve">Сведения об укомплектованности штатов  МБОУ  «Чернореченская СОШ №2 им. В. Д. Солонченко» </w:t>
      </w:r>
    </w:p>
    <w:p w:rsidR="00FB5248" w:rsidRPr="00FB5248" w:rsidRDefault="0044173F" w:rsidP="00FB5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2023 – 2024 учебный </w:t>
      </w:r>
      <w:r w:rsidR="00FB5248" w:rsidRPr="00FB5248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D91526">
        <w:rPr>
          <w:rFonts w:ascii="Times New Roman" w:hAnsi="Times New Roman" w:cs="Times New Roman"/>
          <w:b/>
          <w:sz w:val="28"/>
          <w:szCs w:val="28"/>
        </w:rPr>
        <w:t>(по состоянию на  01. 0</w:t>
      </w:r>
      <w:r w:rsidR="00661258">
        <w:rPr>
          <w:rFonts w:ascii="Times New Roman" w:hAnsi="Times New Roman" w:cs="Times New Roman"/>
          <w:b/>
          <w:sz w:val="28"/>
          <w:szCs w:val="28"/>
        </w:rPr>
        <w:t>2</w:t>
      </w:r>
      <w:r w:rsidR="00D91526">
        <w:rPr>
          <w:rFonts w:ascii="Times New Roman" w:hAnsi="Times New Roman" w:cs="Times New Roman"/>
          <w:b/>
          <w:sz w:val="28"/>
          <w:szCs w:val="28"/>
        </w:rPr>
        <w:t>. 2024</w:t>
      </w:r>
      <w:r w:rsidR="00FB5248" w:rsidRPr="00FB5248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tbl>
      <w:tblPr>
        <w:tblW w:w="16165" w:type="dxa"/>
        <w:tblInd w:w="-748" w:type="dxa"/>
        <w:tblLayout w:type="fixed"/>
        <w:tblLook w:val="0000"/>
      </w:tblPr>
      <w:tblGrid>
        <w:gridCol w:w="572"/>
        <w:gridCol w:w="1844"/>
        <w:gridCol w:w="1980"/>
        <w:gridCol w:w="1001"/>
        <w:gridCol w:w="1701"/>
        <w:gridCol w:w="2547"/>
        <w:gridCol w:w="1701"/>
        <w:gridCol w:w="3260"/>
        <w:gridCol w:w="1559"/>
      </w:tblGrid>
      <w:tr w:rsidR="00FB5248" w:rsidRPr="00FB5248" w:rsidTr="00A07100">
        <w:trPr>
          <w:trHeight w:val="15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Должность,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Квалифицированная   категория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Данные о повышении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  <w:b/>
              </w:rPr>
              <w:t>Звание /награды</w:t>
            </w:r>
          </w:p>
        </w:tc>
      </w:tr>
      <w:tr w:rsidR="00FB5248" w:rsidRPr="00FB5248" w:rsidTr="00A07100">
        <w:trPr>
          <w:trHeight w:val="45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Общий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ind w:left="-103" w:right="-113"/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По специальности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Образование/ квалификация  /специальность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5248" w:rsidRPr="00FB5248" w:rsidTr="00A07100">
        <w:trPr>
          <w:trHeight w:val="28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ind w:left="176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proofErr w:type="spellStart"/>
            <w:r w:rsidRPr="00FB5248">
              <w:rPr>
                <w:rFonts w:ascii="Times New Roman" w:hAnsi="Times New Roman" w:cs="Times New Roman"/>
              </w:rPr>
              <w:t>Воронович</w:t>
            </w:r>
            <w:proofErr w:type="spellEnd"/>
            <w:r w:rsidRPr="00FB5248">
              <w:rPr>
                <w:rFonts w:ascii="Times New Roman" w:hAnsi="Times New Roman" w:cs="Times New Roman"/>
              </w:rPr>
              <w:t xml:space="preserve"> Нина Валентиновна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44173F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44173F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КГУ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25.06.1991г.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Филолог преподаватель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Курсы профессиональной переподготовки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«Менеджмент в образовании»</w:t>
            </w:r>
          </w:p>
          <w:p w:rsid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19.05.2015г.</w:t>
            </w:r>
          </w:p>
          <w:p w:rsidR="0044173F" w:rsidRDefault="0044173F" w:rsidP="00A07100">
            <w:pPr>
              <w:rPr>
                <w:rFonts w:ascii="Times New Roman" w:hAnsi="Times New Roman" w:cs="Times New Roman"/>
              </w:rPr>
            </w:pPr>
          </w:p>
          <w:p w:rsidR="0044173F" w:rsidRDefault="0044173F" w:rsidP="00A07100">
            <w:pPr>
              <w:rPr>
                <w:rFonts w:ascii="Times New Roman" w:hAnsi="Times New Roman" w:cs="Times New Roman"/>
              </w:rPr>
            </w:pPr>
          </w:p>
          <w:p w:rsidR="0044173F" w:rsidRDefault="0044173F" w:rsidP="00A07100">
            <w:pPr>
              <w:rPr>
                <w:rFonts w:ascii="Times New Roman" w:hAnsi="Times New Roman" w:cs="Times New Roman"/>
              </w:rPr>
            </w:pPr>
          </w:p>
          <w:p w:rsidR="0044173F" w:rsidRPr="00FB5248" w:rsidRDefault="0044173F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Соответствие должности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B5248" w:rsidRPr="0044173F" w:rsidRDefault="0044173F" w:rsidP="00A07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441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ОУ основного и среднего общего образования»-72 ч, 2019г</w:t>
            </w:r>
          </w:p>
          <w:p w:rsidR="0044173F" w:rsidRDefault="0044173F" w:rsidP="00441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"Тренды </w:t>
            </w:r>
            <w:proofErr w:type="spellStart"/>
            <w:r w:rsidRPr="00441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цифролизации</w:t>
            </w:r>
            <w:proofErr w:type="spellEnd"/>
            <w:r w:rsidRPr="00441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XXI века, - 16 ч. ноябрь, 2020 г.</w:t>
            </w:r>
          </w:p>
          <w:p w:rsidR="009C0A70" w:rsidRPr="006238ED" w:rsidRDefault="009C0A70" w:rsidP="009C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обновленных ФГО ООО, СОО в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(русский язык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май 2023 год, - 36 часов. </w:t>
            </w:r>
          </w:p>
          <w:p w:rsidR="009C0A70" w:rsidRPr="0044173F" w:rsidRDefault="009C0A70" w:rsidP="00441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обновленных ФГО ООО, СОО в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(литература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май 2023 год, - 36 часов.</w:t>
            </w:r>
          </w:p>
          <w:p w:rsidR="00661258" w:rsidRDefault="00661258" w:rsidP="006612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248">
              <w:rPr>
                <w:rFonts w:ascii="Times New Roman" w:hAnsi="Times New Roman" w:cs="Times New Roman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«Проектно-программный подход  как способ повышения качества образования в школе», май 2022, 72 часа.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47742D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педагогов ОО по взаимодействию с компонентами цифровой образовательной среды на платформе ФГИС «Моя школа», декабрь , 2023 г., 36 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Нагрудный знак «Почётный работник общего образования»</w:t>
            </w:r>
          </w:p>
        </w:tc>
      </w:tr>
      <w:tr w:rsidR="00FB5248" w:rsidRPr="00FB5248" w:rsidTr="0044173F">
        <w:trPr>
          <w:trHeight w:val="3623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Учитель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Русский язык, литература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44173F" w:rsidP="004417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год</w:t>
            </w:r>
            <w:r w:rsidRPr="00FB5248">
              <w:rPr>
                <w:rFonts w:ascii="Times New Roman" w:hAnsi="Times New Roman" w:cs="Times New Roman"/>
              </w:rPr>
              <w:t xml:space="preserve"> 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44173F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год</w:t>
            </w: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Высшая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396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ind w:left="176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Кузнецова Марина Анатольевна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История,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44173F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44173F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="00FB5248" w:rsidRPr="00FB524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КГПУ им. В.П. Астафьева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21.12.2006г.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языка, литературы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Специальность «Русский язык</w:t>
            </w:r>
            <w:proofErr w:type="gramStart"/>
            <w:r w:rsidRPr="00FB524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B5248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литература»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 xml:space="preserve"> «Обществознание: теория и методика преподавания в образовательной организации», 300ч.  2016г.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</w:p>
          <w:p w:rsid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 xml:space="preserve">«Учитель истории и обществознания. Теория и методика преподавания учебного предмета </w:t>
            </w:r>
            <w:r w:rsidRPr="00FB5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«История» и «Обществознание» в условиях реализации ФГОС», 2018г. – 260 часов.</w:t>
            </w:r>
          </w:p>
          <w:p w:rsidR="006238ED" w:rsidRDefault="006238ED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8ED" w:rsidRDefault="006238ED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8ED" w:rsidRDefault="006238ED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8ED" w:rsidRPr="00FB5248" w:rsidRDefault="006238ED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Первая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173F" w:rsidRDefault="00FB5248" w:rsidP="00441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248">
              <w:rPr>
                <w:rFonts w:ascii="Times New Roman" w:hAnsi="Times New Roman" w:cs="Times New Roman"/>
              </w:rPr>
              <w:t xml:space="preserve"> </w:t>
            </w:r>
            <w:r w:rsidR="006238ED">
              <w:rPr>
                <w:color w:val="000000"/>
                <w:sz w:val="18"/>
                <w:szCs w:val="18"/>
              </w:rPr>
              <w:t xml:space="preserve"> </w:t>
            </w:r>
            <w:r w:rsidR="006238ED"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«Проектно-программный подход  как способ повышения качества образования в школе», май 2022, 72 часа.</w:t>
            </w:r>
          </w:p>
          <w:p w:rsidR="006238ED" w:rsidRDefault="00652BDB" w:rsidP="00441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«Особенности введения и реализации обновленного ФГОС ООО», август, 2022 г. – 72 часа.</w:t>
            </w:r>
          </w:p>
          <w:p w:rsidR="00652BDB" w:rsidRPr="006238ED" w:rsidRDefault="00652BDB" w:rsidP="00441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«Подготовка руководителей ППЭ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проведении ГИА – 11 в форме ГВЭ»</w:t>
            </w:r>
          </w:p>
          <w:p w:rsidR="006238ED" w:rsidRPr="006238ED" w:rsidRDefault="006238ED" w:rsidP="00441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«Обучение членов ГЭК для проведения ГИА – 9 в форме ГВЭ», февраль 2023 г. – 16 часов.</w:t>
            </w:r>
          </w:p>
          <w:p w:rsidR="006238ED" w:rsidRPr="006238ED" w:rsidRDefault="006238ED" w:rsidP="00441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«Наставничество и техники работы наставника», апрель 2023 г. – 72 часа.</w:t>
            </w:r>
          </w:p>
          <w:p w:rsidR="006238ED" w:rsidRPr="009C0A70" w:rsidRDefault="006238ED" w:rsidP="0044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обновленных ФГО ООО, СОО в работе учителя (история, обществознание), май 2023 год, - 36 часов. </w:t>
            </w:r>
          </w:p>
          <w:p w:rsidR="00FB5248" w:rsidRDefault="009C0A70" w:rsidP="00A07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«Реализация требований  обновленных ФГО ООО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СОО в работе учителя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обществознание), май 2023 год, - 36 часов. </w:t>
            </w:r>
          </w:p>
          <w:p w:rsidR="0005427D" w:rsidRPr="009C0A70" w:rsidRDefault="0005427D" w:rsidP="00A0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«Профессиональная ориентация и трудовая подготовка учащихся  с ОВЗ в условиях инклюзивного образования», декабрь 2023 г. – 48 ч.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414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44173F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44173F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FB5248" w:rsidRPr="00FB524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44173F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248" w:rsidRPr="00FB524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41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670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ind w:left="176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proofErr w:type="spellStart"/>
            <w:r w:rsidRPr="00FB5248">
              <w:rPr>
                <w:rFonts w:ascii="Times New Roman" w:hAnsi="Times New Roman" w:cs="Times New Roman"/>
              </w:rPr>
              <w:t>Куклинская</w:t>
            </w:r>
            <w:proofErr w:type="spellEnd"/>
            <w:r w:rsidRPr="00FB5248">
              <w:rPr>
                <w:rFonts w:ascii="Times New Roman" w:hAnsi="Times New Roman" w:cs="Times New Roman"/>
              </w:rPr>
              <w:t xml:space="preserve"> Светлана Петровна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технология,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 ИЗО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52BDB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FB5248" w:rsidRPr="00FB52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52BDB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FB5248" w:rsidRPr="00FB52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КГПУ им. В.П. Астафьева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30.01.2012г.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 </w:t>
            </w:r>
            <w:r w:rsidR="00652BDB">
              <w:rPr>
                <w:rFonts w:ascii="Times New Roman" w:hAnsi="Times New Roman" w:cs="Times New Roman"/>
              </w:rPr>
              <w:t>«Организация дополнительного образования детей на базе центров образования естественнонаучной направленности «Точка роста», декабрь, 2021 г.  – 72 часа.</w:t>
            </w:r>
          </w:p>
          <w:p w:rsidR="00652BDB" w:rsidRDefault="00A07100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важном»: система работы классного руководителя (куратора), декабрь, 2022 г., 58 часов. </w:t>
            </w:r>
          </w:p>
          <w:p w:rsidR="0041597C" w:rsidRDefault="0041597C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«Организационно-методическое обеспечение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 педагога-навигатора в рамках реализации Всероссийского проекта «Билет в будущее», ноябрь 2022г., 72 </w:t>
            </w:r>
            <w:r>
              <w:rPr>
                <w:rFonts w:ascii="Times New Roman" w:hAnsi="Times New Roman" w:cs="Times New Roman"/>
              </w:rPr>
              <w:lastRenderedPageBreak/>
              <w:t>часа.</w:t>
            </w:r>
          </w:p>
          <w:p w:rsidR="0041597C" w:rsidRDefault="0041597C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«Педагогическое сопровождение профессионального самоопределения учащихся психолого-педагогических классов», декабрь, 2022 г. – 72 часа.</w:t>
            </w:r>
          </w:p>
          <w:p w:rsidR="00A367EB" w:rsidRDefault="0047742D" w:rsidP="00A07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педагогов ОО по взаимодействию с компонентами цифровой образовательной среды на платформе ФГИС «Моя школа», декабрь , 2023 г., 36 ч.</w:t>
            </w:r>
          </w:p>
          <w:p w:rsidR="0005427D" w:rsidRPr="00FB5248" w:rsidRDefault="0005427D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«Построение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в ОО в рамках реализации проекта «Билет в будущее», ноябрь 2023 г., 36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591"/>
        </w:trPr>
        <w:tc>
          <w:tcPr>
            <w:tcW w:w="5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238ED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52BDB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52BDB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591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Учитель технологии, экономики</w:t>
            </w: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B5248" w:rsidRDefault="00FB5248" w:rsidP="00A07100">
            <w:pPr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 xml:space="preserve">  «Педагогическое образование Учитель изобразительного искусства» 350ч., 2017г.</w:t>
            </w:r>
          </w:p>
          <w:p w:rsidR="00A07100" w:rsidRDefault="00A07100" w:rsidP="00A07100">
            <w:pPr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7100" w:rsidRPr="00FB5248" w:rsidRDefault="00A07100" w:rsidP="00A07100">
            <w:pPr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образовательного процесса для обучающихся с умственной отсталостью (интеллектуальными нарушениями) в условиях реализации ФГОС НОО, ООО, СОО.», декабрь, 2021 г. , 260 часов.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11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ind w:left="176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AC4BBB" w:rsidRDefault="00FB5248" w:rsidP="00A07100">
            <w:pPr>
              <w:rPr>
                <w:rFonts w:ascii="Times New Roman" w:hAnsi="Times New Roman" w:cs="Times New Roman"/>
              </w:rPr>
            </w:pPr>
            <w:proofErr w:type="spellStart"/>
            <w:r w:rsidRPr="00AC4BBB">
              <w:rPr>
                <w:rFonts w:ascii="Times New Roman" w:hAnsi="Times New Roman" w:cs="Times New Roman"/>
              </w:rPr>
              <w:t>Сколпень</w:t>
            </w:r>
            <w:proofErr w:type="spellEnd"/>
            <w:r w:rsidRPr="00AC4BBB">
              <w:rPr>
                <w:rFonts w:ascii="Times New Roman" w:hAnsi="Times New Roman" w:cs="Times New Roman"/>
              </w:rPr>
              <w:t xml:space="preserve"> </w:t>
            </w:r>
            <w:r w:rsidR="009C0A70" w:rsidRPr="00AC4BBB">
              <w:rPr>
                <w:rFonts w:ascii="Times New Roman" w:hAnsi="Times New Roman" w:cs="Times New Roman"/>
              </w:rPr>
              <w:t xml:space="preserve">Валерия Евгеньевна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AC4BBB" w:rsidRDefault="00AC4BBB" w:rsidP="00A07100">
            <w:pPr>
              <w:rPr>
                <w:rFonts w:ascii="Times New Roman" w:hAnsi="Times New Roman" w:cs="Times New Roman"/>
              </w:rPr>
            </w:pPr>
            <w:r w:rsidRPr="00AC4BBB">
              <w:rPr>
                <w:rFonts w:ascii="Times New Roman" w:hAnsi="Times New Roman" w:cs="Times New Roman"/>
              </w:rPr>
              <w:t xml:space="preserve">Педагог дополнительного образования </w:t>
            </w:r>
          </w:p>
          <w:p w:rsidR="00FB5248" w:rsidRPr="00AC4BBB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AC4BBB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AC4BBB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AC4BBB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AC4BBB" w:rsidRDefault="00AC4BBB" w:rsidP="00A07100">
            <w:pPr>
              <w:jc w:val="center"/>
              <w:rPr>
                <w:rFonts w:ascii="Times New Roman" w:hAnsi="Times New Roman" w:cs="Times New Roman"/>
              </w:rPr>
            </w:pPr>
            <w:r w:rsidRPr="00AC4BBB">
              <w:rPr>
                <w:rFonts w:ascii="Times New Roman" w:hAnsi="Times New Roman" w:cs="Times New Roman"/>
              </w:rPr>
              <w:t>1</w:t>
            </w:r>
          </w:p>
          <w:p w:rsidR="00FB5248" w:rsidRPr="00AC4BBB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AC4BBB" w:rsidRDefault="00AC4BBB" w:rsidP="00A07100">
            <w:pPr>
              <w:jc w:val="center"/>
              <w:rPr>
                <w:rFonts w:ascii="Times New Roman" w:hAnsi="Times New Roman" w:cs="Times New Roman"/>
              </w:rPr>
            </w:pPr>
            <w:r w:rsidRPr="00AC4B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Default="00FB5248" w:rsidP="00A07100">
            <w:pPr>
              <w:rPr>
                <w:rFonts w:ascii="Times New Roman" w:hAnsi="Times New Roman" w:cs="Times New Roman"/>
              </w:rPr>
            </w:pPr>
            <w:r w:rsidRPr="00844103">
              <w:rPr>
                <w:rFonts w:ascii="Times New Roman" w:hAnsi="Times New Roman" w:cs="Times New Roman"/>
              </w:rPr>
              <w:t xml:space="preserve">Среднее профессиональное </w:t>
            </w:r>
            <w:proofErr w:type="spellStart"/>
            <w:proofErr w:type="gramStart"/>
            <w:r w:rsidRPr="00844103">
              <w:rPr>
                <w:rFonts w:ascii="Times New Roman" w:hAnsi="Times New Roman" w:cs="Times New Roman"/>
              </w:rPr>
              <w:t>профессиональное</w:t>
            </w:r>
            <w:proofErr w:type="spellEnd"/>
            <w:proofErr w:type="gramEnd"/>
            <w:r w:rsidRPr="00844103">
              <w:rPr>
                <w:rFonts w:ascii="Times New Roman" w:hAnsi="Times New Roman" w:cs="Times New Roman"/>
              </w:rPr>
              <w:t xml:space="preserve"> образование</w:t>
            </w:r>
          </w:p>
          <w:p w:rsidR="00844103" w:rsidRDefault="00844103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педагогический колледж №2 </w:t>
            </w:r>
          </w:p>
          <w:p w:rsidR="00A367EB" w:rsidRPr="00844103" w:rsidRDefault="00844103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66C" w:rsidRPr="00FB5248" w:rsidRDefault="001C066C" w:rsidP="001C066C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Соответствие должности</w:t>
            </w:r>
          </w:p>
          <w:p w:rsidR="00FB5248" w:rsidRPr="00DD2005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DD2005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DD2005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BBB" w:rsidRDefault="00FB5248" w:rsidP="00AC4BBB">
            <w:pPr>
              <w:rPr>
                <w:rFonts w:ascii="Times New Roman" w:hAnsi="Times New Roman" w:cs="Times New Roman"/>
              </w:rPr>
            </w:pPr>
            <w:r w:rsidRPr="00DD2005">
              <w:rPr>
                <w:rFonts w:ascii="Times New Roman" w:hAnsi="Times New Roman" w:cs="Times New Roman"/>
              </w:rPr>
              <w:t xml:space="preserve"> </w:t>
            </w:r>
            <w:r w:rsidR="00AC4BBB" w:rsidRPr="00DD2005">
              <w:rPr>
                <w:rFonts w:ascii="Times New Roman" w:hAnsi="Times New Roman" w:cs="Times New Roman"/>
              </w:rPr>
              <w:t>«Содержание и методика преподавания курса финансовой грамотности различным категориям обучающихся», август 2023 г., 72 часа</w:t>
            </w:r>
          </w:p>
          <w:p w:rsidR="00FB5248" w:rsidRPr="00DD2005" w:rsidRDefault="0047742D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для педагогов ОО по взаимодействию с компонентами цифровой образовательной среды на платформе ФГИС «Моя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школа», декабрь , 2023 г., 36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ind w:left="176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proofErr w:type="spellStart"/>
            <w:r w:rsidRPr="00FB5248">
              <w:rPr>
                <w:rFonts w:ascii="Times New Roman" w:hAnsi="Times New Roman" w:cs="Times New Roman"/>
              </w:rPr>
              <w:t>Изоровский</w:t>
            </w:r>
            <w:proofErr w:type="spellEnd"/>
            <w:r w:rsidRPr="00FB5248">
              <w:rPr>
                <w:rFonts w:ascii="Times New Roman" w:hAnsi="Times New Roman" w:cs="Times New Roman"/>
              </w:rPr>
              <w:t xml:space="preserve"> Юрий Григорьевич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FB5248">
              <w:rPr>
                <w:rFonts w:ascii="Times New Roman" w:hAnsi="Times New Roman" w:cs="Times New Roman"/>
              </w:rPr>
              <w:t>Физической</w:t>
            </w:r>
            <w:proofErr w:type="gramEnd"/>
            <w:r w:rsidRPr="00FB5248">
              <w:rPr>
                <w:rFonts w:ascii="Times New Roman" w:hAnsi="Times New Roman" w:cs="Times New Roman"/>
              </w:rPr>
              <w:t xml:space="preserve"> культура, ОБЖ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53FBD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53FBD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44 год</w:t>
            </w:r>
            <w:r w:rsidR="00FB5248" w:rsidRPr="00FB5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КГПИ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25.06.1984г.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физического воспитания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Курсы профессиональной переподготовки по программе «Основы безопасности жизнедеятельности: теория и методика преподавания в образовательной организации», 300ч.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19.09.2018г.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248" w:rsidRDefault="00F53FBD" w:rsidP="00F5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«Содержание и технологии дополнительного образования детей в условиях реализации современной модели образования», ноябрь, 2020 г., 72 часа.</w:t>
            </w:r>
          </w:p>
          <w:p w:rsidR="0003576D" w:rsidRPr="00A46248" w:rsidRDefault="0003576D" w:rsidP="0003576D">
            <w:pPr>
              <w:rPr>
                <w:rFonts w:ascii="Times New Roman" w:hAnsi="Times New Roman" w:cs="Times New Roman"/>
              </w:rPr>
            </w:pPr>
            <w:r w:rsidRPr="00A46248">
              <w:rPr>
                <w:rFonts w:ascii="Times New Roman" w:hAnsi="Times New Roman" w:cs="Times New Roman"/>
                <w:color w:val="000000"/>
              </w:rPr>
              <w:t>«Реализация требований  обновленных ФГО ООО, СОО в работе уч</w:t>
            </w:r>
            <w:r>
              <w:rPr>
                <w:rFonts w:ascii="Times New Roman" w:hAnsi="Times New Roman" w:cs="Times New Roman"/>
                <w:color w:val="000000"/>
              </w:rPr>
              <w:t>ителя (ОБЖ</w:t>
            </w:r>
            <w:r w:rsidRPr="00A46248">
              <w:rPr>
                <w:rFonts w:ascii="Times New Roman" w:hAnsi="Times New Roman" w:cs="Times New Roman"/>
                <w:color w:val="000000"/>
              </w:rPr>
              <w:t xml:space="preserve">), май 2023 год, - 36 часов. </w:t>
            </w:r>
          </w:p>
          <w:p w:rsidR="0003576D" w:rsidRPr="00FB5248" w:rsidRDefault="0003576D" w:rsidP="00F5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«Почётная грамота Министерства образования»</w:t>
            </w:r>
          </w:p>
        </w:tc>
      </w:tr>
      <w:tr w:rsidR="00FB5248" w:rsidRPr="00FB5248" w:rsidTr="00A07100">
        <w:tc>
          <w:tcPr>
            <w:tcW w:w="5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Педагог-организатор ОБЖ                    0.5ст.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53FBD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  <w:r w:rsidR="00FB5248" w:rsidRPr="00FB5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53FBD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FB5248" w:rsidRPr="00FB524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ет</w:t>
            </w:r>
            <w:r w:rsidR="00FB5248" w:rsidRPr="00FB5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1304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B5248" w:rsidP="00A07100">
            <w:pPr>
              <w:ind w:right="-108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Педагог дополнительного  образования    0,25</w:t>
            </w:r>
            <w:proofErr w:type="gramStart"/>
            <w:r w:rsidRPr="00FB5248">
              <w:rPr>
                <w:rFonts w:ascii="Times New Roman" w:hAnsi="Times New Roman" w:cs="Times New Roman"/>
              </w:rPr>
              <w:t>ст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53FBD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="00FB5248" w:rsidRPr="00FB524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ет</w:t>
            </w:r>
            <w:r w:rsidR="00FB5248" w:rsidRPr="00FB5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53FBD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B5248" w:rsidRPr="00FB5248"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>ет</w:t>
            </w:r>
            <w:r w:rsidR="00FB5248" w:rsidRPr="00FB5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189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ind w:left="176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DD2005" w:rsidRDefault="00FB5248" w:rsidP="00A07100">
            <w:pPr>
              <w:rPr>
                <w:rFonts w:ascii="Times New Roman" w:hAnsi="Times New Roman" w:cs="Times New Roman"/>
              </w:rPr>
            </w:pPr>
            <w:proofErr w:type="spellStart"/>
            <w:r w:rsidRPr="00DD2005">
              <w:rPr>
                <w:rFonts w:ascii="Times New Roman" w:hAnsi="Times New Roman" w:cs="Times New Roman"/>
              </w:rPr>
              <w:t>Костюк</w:t>
            </w:r>
            <w:proofErr w:type="spellEnd"/>
            <w:r w:rsidRPr="00DD2005">
              <w:rPr>
                <w:rFonts w:ascii="Times New Roman" w:hAnsi="Times New Roman" w:cs="Times New Roman"/>
              </w:rPr>
              <w:t xml:space="preserve"> Анна</w:t>
            </w:r>
          </w:p>
          <w:p w:rsidR="00FB5248" w:rsidRPr="00DD2005" w:rsidRDefault="00FB5248" w:rsidP="00A07100">
            <w:pPr>
              <w:rPr>
                <w:rFonts w:ascii="Times New Roman" w:hAnsi="Times New Roman" w:cs="Times New Roman"/>
              </w:rPr>
            </w:pPr>
            <w:r w:rsidRPr="00DD2005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DD2005" w:rsidRDefault="00FB5248" w:rsidP="00A07100">
            <w:pPr>
              <w:rPr>
                <w:rFonts w:ascii="Times New Roman" w:hAnsi="Times New Roman" w:cs="Times New Roman"/>
              </w:rPr>
            </w:pPr>
            <w:r w:rsidRPr="00DD2005">
              <w:rPr>
                <w:rFonts w:ascii="Times New Roman" w:hAnsi="Times New Roman" w:cs="Times New Roman"/>
              </w:rPr>
              <w:t xml:space="preserve">Учитель </w:t>
            </w:r>
          </w:p>
          <w:p w:rsidR="00FB5248" w:rsidRPr="00DD2005" w:rsidRDefault="00FB5248" w:rsidP="00A07100">
            <w:pPr>
              <w:rPr>
                <w:rFonts w:ascii="Times New Roman" w:hAnsi="Times New Roman" w:cs="Times New Roman"/>
              </w:rPr>
            </w:pPr>
            <w:r w:rsidRPr="00DD200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6527D4">
            <w:pPr>
              <w:jc w:val="center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3</w:t>
            </w:r>
            <w:r w:rsidR="006527D4">
              <w:rPr>
                <w:rFonts w:ascii="Times New Roman" w:hAnsi="Times New Roman" w:cs="Times New Roman"/>
              </w:rPr>
              <w:t>9</w:t>
            </w:r>
            <w:r w:rsidRPr="00FB524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527D4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FB5248" w:rsidRPr="00FB5248">
              <w:rPr>
                <w:rFonts w:ascii="Times New Roman" w:hAnsi="Times New Roman" w:cs="Times New Roman"/>
              </w:rPr>
              <w:t xml:space="preserve"> г. 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КГПИ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27.06.1984г.</w:t>
            </w:r>
          </w:p>
          <w:p w:rsid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Математик</w:t>
            </w:r>
          </w:p>
          <w:p w:rsidR="00A367EB" w:rsidRDefault="00A367EB" w:rsidP="00A07100">
            <w:pPr>
              <w:rPr>
                <w:rFonts w:ascii="Times New Roman" w:hAnsi="Times New Roman" w:cs="Times New Roman"/>
              </w:rPr>
            </w:pPr>
          </w:p>
          <w:p w:rsidR="00A367EB" w:rsidRDefault="00A367EB" w:rsidP="00A07100">
            <w:pPr>
              <w:rPr>
                <w:rFonts w:ascii="Times New Roman" w:hAnsi="Times New Roman" w:cs="Times New Roman"/>
              </w:rPr>
            </w:pPr>
          </w:p>
          <w:p w:rsidR="00A367EB" w:rsidRDefault="00A367EB" w:rsidP="00A07100">
            <w:pPr>
              <w:rPr>
                <w:rFonts w:ascii="Times New Roman" w:hAnsi="Times New Roman" w:cs="Times New Roman"/>
              </w:rPr>
            </w:pPr>
          </w:p>
          <w:p w:rsidR="00A367EB" w:rsidRDefault="00A367EB" w:rsidP="00A07100">
            <w:pPr>
              <w:rPr>
                <w:rFonts w:ascii="Times New Roman" w:hAnsi="Times New Roman" w:cs="Times New Roman"/>
              </w:rPr>
            </w:pPr>
          </w:p>
          <w:p w:rsidR="00A367EB" w:rsidRPr="00FB5248" w:rsidRDefault="00A367EB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 xml:space="preserve">Высшая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ind w:left="-958" w:firstLine="95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«Методика обучения математике в основной и средней школе в условиях реализации ФГОС» - 108ч, январь 2019г.</w:t>
            </w:r>
          </w:p>
          <w:p w:rsidR="00DD2005" w:rsidRDefault="00DD2005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ООО, ФГОС СОО в работе учителя», июнь, 2023 г.,36 часов.</w:t>
            </w:r>
          </w:p>
          <w:p w:rsidR="006527D4" w:rsidRDefault="006527D4" w:rsidP="00A07100">
            <w:pPr>
              <w:rPr>
                <w:rFonts w:ascii="Times New Roman" w:hAnsi="Times New Roman" w:cs="Times New Roman"/>
              </w:rPr>
            </w:pPr>
          </w:p>
          <w:p w:rsidR="006527D4" w:rsidRPr="00FB5248" w:rsidRDefault="006527D4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pStyle w:val="2"/>
              <w:snapToGrid w:val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B5248" w:rsidRPr="00FB5248" w:rsidTr="00A0710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ind w:left="141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A8130E" w:rsidRDefault="00FB5248" w:rsidP="00A07100">
            <w:pPr>
              <w:rPr>
                <w:rFonts w:ascii="Times New Roman" w:hAnsi="Times New Roman" w:cs="Times New Roman"/>
              </w:rPr>
            </w:pPr>
            <w:proofErr w:type="spellStart"/>
            <w:r w:rsidRPr="00A8130E">
              <w:rPr>
                <w:rFonts w:ascii="Times New Roman" w:hAnsi="Times New Roman" w:cs="Times New Roman"/>
              </w:rPr>
              <w:t>Лейниш</w:t>
            </w:r>
            <w:proofErr w:type="spellEnd"/>
            <w:r w:rsidRPr="00A8130E">
              <w:rPr>
                <w:rFonts w:ascii="Times New Roman" w:hAnsi="Times New Roman" w:cs="Times New Roman"/>
              </w:rPr>
              <w:t xml:space="preserve">  Константин</w:t>
            </w:r>
          </w:p>
          <w:p w:rsidR="00FB5248" w:rsidRPr="00A8130E" w:rsidRDefault="00FB5248" w:rsidP="00A07100">
            <w:pPr>
              <w:rPr>
                <w:rFonts w:ascii="Times New Roman" w:hAnsi="Times New Roman" w:cs="Times New Roman"/>
              </w:rPr>
            </w:pPr>
            <w:r w:rsidRPr="00A8130E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A8130E" w:rsidRDefault="00FB5248" w:rsidP="00A07100">
            <w:pPr>
              <w:rPr>
                <w:rFonts w:ascii="Times New Roman" w:hAnsi="Times New Roman" w:cs="Times New Roman"/>
              </w:rPr>
            </w:pPr>
            <w:r w:rsidRPr="00A8130E">
              <w:rPr>
                <w:rFonts w:ascii="Times New Roman" w:hAnsi="Times New Roman" w:cs="Times New Roman"/>
              </w:rPr>
              <w:t xml:space="preserve">Учитель </w:t>
            </w:r>
          </w:p>
          <w:p w:rsidR="00FB5248" w:rsidRPr="00A8130E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A8130E" w:rsidRDefault="00FB5248" w:rsidP="00A07100">
            <w:pPr>
              <w:rPr>
                <w:rFonts w:ascii="Times New Roman" w:hAnsi="Times New Roman" w:cs="Times New Roman"/>
              </w:rPr>
            </w:pPr>
            <w:r w:rsidRPr="00A8130E">
              <w:rPr>
                <w:rFonts w:ascii="Times New Roman" w:hAnsi="Times New Roman" w:cs="Times New Roman"/>
              </w:rPr>
              <w:t xml:space="preserve">география, </w:t>
            </w:r>
          </w:p>
          <w:p w:rsidR="00FB5248" w:rsidRPr="00A8130E" w:rsidRDefault="00FB5248" w:rsidP="00A07100">
            <w:pPr>
              <w:rPr>
                <w:rFonts w:ascii="Times New Roman" w:hAnsi="Times New Roman" w:cs="Times New Roman"/>
              </w:rPr>
            </w:pPr>
            <w:r w:rsidRPr="00A8130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527D4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  <w:r w:rsidR="00FB5248" w:rsidRPr="00FB5248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527D4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B5248" w:rsidRPr="00FB5248">
              <w:rPr>
                <w:rFonts w:ascii="Times New Roman" w:hAnsi="Times New Roman" w:cs="Times New Roman"/>
              </w:rPr>
              <w:t xml:space="preserve"> л.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КГПУ 29.04.2004г.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  <w:b/>
              </w:rPr>
              <w:t>Курсы профессиональной переподготовки</w:t>
            </w:r>
            <w:r w:rsidRPr="00FB5248">
              <w:rPr>
                <w:rFonts w:ascii="Times New Roman" w:hAnsi="Times New Roman" w:cs="Times New Roman"/>
              </w:rPr>
              <w:t xml:space="preserve">  «Педагогическое образование Учитель технологии» 350ч., 2017г.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Соответствие должности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0E" w:rsidRPr="00A8130E" w:rsidRDefault="00FB5248" w:rsidP="00A8130E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 </w:t>
            </w:r>
            <w:r w:rsidR="00A8130E"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обновленных ФГО ООО, СОО в работе </w:t>
            </w:r>
            <w:r w:rsidR="00A8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(география</w:t>
            </w:r>
            <w:r w:rsidR="00A8130E"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май 2023 год, - 36 часов.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774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ind w:left="141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DD2005">
              <w:rPr>
                <w:rFonts w:ascii="Times New Roman" w:hAnsi="Times New Roman" w:cs="Times New Roman"/>
              </w:rPr>
              <w:t>Мамаева Лариса Александровна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527D4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527D4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года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КГПИ им. В.П. Астафьева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21.12.2007г.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Специальность «Педагогика и методика начального образования»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  <w:b/>
              </w:rPr>
              <w:t>Курсы профессиональной переподготовки</w:t>
            </w:r>
            <w:r w:rsidRPr="00FB5248">
              <w:rPr>
                <w:rFonts w:ascii="Times New Roman" w:hAnsi="Times New Roman" w:cs="Times New Roman"/>
              </w:rPr>
              <w:t xml:space="preserve">  «Педагогическое </w:t>
            </w:r>
            <w:r w:rsidRPr="00FB5248">
              <w:rPr>
                <w:rFonts w:ascii="Times New Roman" w:hAnsi="Times New Roman" w:cs="Times New Roman"/>
              </w:rPr>
              <w:lastRenderedPageBreak/>
              <w:t>образование Учитель дефектолог» 2017г.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 xml:space="preserve">Высшая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7D4" w:rsidRDefault="006527D4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 </w:t>
            </w:r>
            <w:r w:rsidR="00FB5248" w:rsidRPr="00FB5248">
              <w:rPr>
                <w:rFonts w:ascii="Times New Roman" w:hAnsi="Times New Roman" w:cs="Times New Roman"/>
              </w:rPr>
              <w:t>«Реализация ФГОС НОО и ФГОС образования обучающихся с умственной отсталостью (интеллектуальными нарушениями) в условиях инклюзивного образования» - 48 часов, февраль, 2019г.</w:t>
            </w:r>
          </w:p>
          <w:p w:rsidR="006527D4" w:rsidRPr="00FB5248" w:rsidRDefault="006527D4" w:rsidP="00A0710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«Смешанное обучение в начальной школе (на примере использования образовательной </w:t>
            </w:r>
            <w:proofErr w:type="spellStart"/>
            <w:r>
              <w:rPr>
                <w:rFonts w:ascii="Times New Roman" w:hAnsi="Times New Roman" w:cs="Times New Roman"/>
              </w:rPr>
              <w:t>онлайн-платформы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учебник», октябрь 2019 г., 64 часа.</w:t>
            </w:r>
            <w:r w:rsidR="00D91526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FB5248" w:rsidRDefault="006527D4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основ безопасного поведения на дорогах у младших </w:t>
            </w:r>
            <w:r>
              <w:rPr>
                <w:rFonts w:ascii="Times New Roman" w:hAnsi="Times New Roman" w:cs="Times New Roman"/>
              </w:rPr>
              <w:lastRenderedPageBreak/>
              <w:t>школьников», март 2022г, - 16 часов</w:t>
            </w:r>
          </w:p>
          <w:p w:rsidR="00D91526" w:rsidRPr="00FB5248" w:rsidRDefault="00D91526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математической грамотности младших школьников на учебных занятиях», январь, 2024 г. 40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774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Учитель домашнего обучения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29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1 г.</w:t>
            </w: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612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ind w:left="141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proofErr w:type="gramStart"/>
            <w:r w:rsidRPr="00FB5248">
              <w:rPr>
                <w:rFonts w:ascii="Times New Roman" w:hAnsi="Times New Roman" w:cs="Times New Roman"/>
              </w:rPr>
              <w:t>Непомнящих</w:t>
            </w:r>
            <w:proofErr w:type="gramEnd"/>
            <w:r w:rsidRPr="00FB5248">
              <w:rPr>
                <w:rFonts w:ascii="Times New Roman" w:hAnsi="Times New Roman" w:cs="Times New Roman"/>
              </w:rPr>
              <w:t xml:space="preserve"> Светлана Ивановна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Биология, химия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21985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21985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лет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1.07.1988г.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Учитель биологии, химии.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Курсы профессиональной переподготовки «Социальный педагог. Воспитание и социализация личности в системе образования», февраль, 2018г.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Высшая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67EB" w:rsidRDefault="00A367EB" w:rsidP="00621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«Использование оборудования детского технопарка «</w:t>
            </w:r>
            <w:proofErr w:type="spellStart"/>
            <w:r>
              <w:rPr>
                <w:rFonts w:ascii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</w:rPr>
              <w:t>» и центра «Точка роста» для реализации ОП по биологии», сентябрь, 2021 г, 36 часов.</w:t>
            </w:r>
          </w:p>
          <w:p w:rsidR="00A367EB" w:rsidRDefault="00A367EB" w:rsidP="00A3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«Использование оборудования детского технопарка «</w:t>
            </w:r>
            <w:proofErr w:type="spellStart"/>
            <w:r>
              <w:rPr>
                <w:rFonts w:ascii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</w:rPr>
              <w:t>» и центра «Точка роста» для реализации ОП по химии», июнь, 2021 г, 36 часов.</w:t>
            </w:r>
          </w:p>
          <w:p w:rsidR="00A367EB" w:rsidRDefault="00A367EB" w:rsidP="00621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ИОП сопровождения интеллектуально одаренных обучающихся», ноябрь 2021 г., 144 часа.</w:t>
            </w:r>
          </w:p>
          <w:p w:rsidR="00621985" w:rsidRDefault="00621985" w:rsidP="00621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важном»: система работы классного руководителя (куратора), декабрь, 2022 г., 58 часов. </w:t>
            </w:r>
          </w:p>
          <w:p w:rsidR="00FB5248" w:rsidRDefault="00621985" w:rsidP="00621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«Содержание и методика преподавания курса финансовой грамотности </w:t>
            </w:r>
            <w:r>
              <w:rPr>
                <w:rFonts w:ascii="Times New Roman" w:hAnsi="Times New Roman" w:cs="Times New Roman"/>
              </w:rPr>
              <w:lastRenderedPageBreak/>
              <w:t>различным категориям обучающихся», август 2023 г., 72 часа</w:t>
            </w:r>
          </w:p>
          <w:p w:rsidR="00621985" w:rsidRPr="009C0A70" w:rsidRDefault="00621985" w:rsidP="0062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обновленных ФГО ООО, СОО в работе </w:t>
            </w:r>
            <w:r w:rsidR="00A36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(химия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май 2023 год, - 36 часов. </w:t>
            </w:r>
          </w:p>
          <w:p w:rsidR="00621985" w:rsidRDefault="00621985" w:rsidP="00621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обновленных ФГО ООО, СОО в работе </w:t>
            </w:r>
            <w:r w:rsidR="00A36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(биология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май 2023 год, - 36 часов. </w:t>
            </w:r>
          </w:p>
          <w:p w:rsidR="00A367EB" w:rsidRDefault="00A367EB" w:rsidP="00621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«Теория и методика преподавания биологии в условиях реализации обновленных ФГОС ООО 2021 г.», август 2022 г., 72 часа. </w:t>
            </w:r>
          </w:p>
          <w:p w:rsidR="00A367EB" w:rsidRDefault="00A367EB" w:rsidP="00621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«Особенности введения и реализации обновленного ФГОС ООО и НОО», июль, 2022 г.</w:t>
            </w:r>
          </w:p>
          <w:p w:rsidR="0047742D" w:rsidRPr="00A367EB" w:rsidRDefault="0047742D" w:rsidP="0062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педагогов ОО по взаимодействию с компонентами цифровой образовательной среды на платформе ФГИС «Моя школа», декабрь , 2023 г., 36 ч.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«Почётная грамота» Министерства образования</w:t>
            </w:r>
          </w:p>
        </w:tc>
      </w:tr>
      <w:tr w:rsidR="00FB5248" w:rsidRPr="00FB5248" w:rsidTr="00A07100">
        <w:trPr>
          <w:trHeight w:val="562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Педагог доп</w:t>
            </w:r>
            <w:proofErr w:type="gramStart"/>
            <w:r w:rsidRPr="00FB5248">
              <w:rPr>
                <w:rFonts w:ascii="Times New Roman" w:hAnsi="Times New Roman" w:cs="Times New Roman"/>
              </w:rPr>
              <w:t>.о</w:t>
            </w:r>
            <w:proofErr w:type="gramEnd"/>
            <w:r w:rsidRPr="00FB5248">
              <w:rPr>
                <w:rFonts w:ascii="Times New Roman" w:hAnsi="Times New Roman" w:cs="Times New Roman"/>
              </w:rPr>
              <w:t xml:space="preserve">бразования     0,25ст.                                            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21985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21985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8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ind w:left="176" w:hanging="176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1</w:t>
            </w:r>
            <w:r w:rsidR="00770B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Сазонова Марина Ивановна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12559B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лет.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12559B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лет.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КГПИ им. В.П. Астафьева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21.12.2007г.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Специальность «Педагогика и методика начального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Первая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Default="0012559B" w:rsidP="00125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«ИКТ – технологии в образовательной деятельности и современные подходы к воспитанию в начальной школе», декабрь 2020 г. , 108 часов.</w:t>
            </w:r>
          </w:p>
          <w:p w:rsidR="0012559B" w:rsidRDefault="0012559B" w:rsidP="00125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безопасного поведения на дорогах у младших школьников», март 2022г, - 16 часов.</w:t>
            </w:r>
          </w:p>
          <w:p w:rsidR="0012559B" w:rsidRDefault="0012559B" w:rsidP="00125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«Содержание и применение ФГОС НОО, утвержденного приказом Минпросвещения России от 31 мая 2021 г.», март 2022 г., 72 часа. </w:t>
            </w:r>
          </w:p>
          <w:p w:rsidR="0012559B" w:rsidRDefault="00661258" w:rsidP="00125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«Методические особенности формирования финансовой грамотности младших школьников на уроках математики и окружающего мира в соответствии с ФГОС НОО</w:t>
            </w:r>
            <w:proofErr w:type="gramStart"/>
            <w:r>
              <w:rPr>
                <w:rFonts w:ascii="Times New Roman" w:hAnsi="Times New Roman" w:cs="Times New Roman"/>
              </w:rPr>
              <w:t xml:space="preserve">»., </w:t>
            </w:r>
            <w:proofErr w:type="gramEnd"/>
            <w:r>
              <w:rPr>
                <w:rFonts w:ascii="Times New Roman" w:hAnsi="Times New Roman" w:cs="Times New Roman"/>
              </w:rPr>
              <w:t>ноябрь 2023 г., 24 часа</w:t>
            </w:r>
          </w:p>
          <w:p w:rsidR="0047742D" w:rsidRPr="00FB5248" w:rsidRDefault="0047742D" w:rsidP="00125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педагогов ОО по взаимодействию с компонентами цифровой образовательной среды на платформе ФГИС «Моя школа», декабрь , 2023 г., 36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11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ind w:left="176" w:hanging="176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proofErr w:type="spellStart"/>
            <w:r w:rsidRPr="00FB5248">
              <w:rPr>
                <w:rFonts w:ascii="Times New Roman" w:hAnsi="Times New Roman" w:cs="Times New Roman"/>
              </w:rPr>
              <w:t>Солдатенко</w:t>
            </w:r>
            <w:proofErr w:type="spellEnd"/>
            <w:r w:rsidRPr="00FB5248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AC4BBB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FB5248" w:rsidRPr="00FB5248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од</w:t>
            </w:r>
            <w:r w:rsidR="00FB5248" w:rsidRPr="00FB5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AC4BBB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FB5248" w:rsidRPr="00FB52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од</w:t>
            </w:r>
            <w:r w:rsidR="00FB5248" w:rsidRPr="00FB5248">
              <w:rPr>
                <w:rFonts w:ascii="Times New Roman" w:hAnsi="Times New Roman" w:cs="Times New Roman"/>
              </w:rPr>
              <w:t>.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proofErr w:type="spellStart"/>
            <w:r w:rsidRPr="00FB5248"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proofErr w:type="spellStart"/>
            <w:r w:rsidRPr="00FB5248">
              <w:rPr>
                <w:rFonts w:ascii="Times New Roman" w:hAnsi="Times New Roman" w:cs="Times New Roman"/>
              </w:rPr>
              <w:t>Ачинское</w:t>
            </w:r>
            <w:proofErr w:type="spellEnd"/>
            <w:r w:rsidRPr="00FB5248">
              <w:rPr>
                <w:rFonts w:ascii="Times New Roman" w:hAnsi="Times New Roman" w:cs="Times New Roman"/>
              </w:rPr>
              <w:t xml:space="preserve"> педагогическое училище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28.06.1982г.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Учитель начальных классов  специальность «Преподавание в начальных классах общеобразовательной школы»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Первая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D" w:rsidRDefault="00AC4BBB" w:rsidP="00AC4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безопасного поведения на дорогах у младших школьников», март 2022г, - 16 часов</w:t>
            </w:r>
          </w:p>
          <w:p w:rsidR="0005427D" w:rsidRDefault="0005427D" w:rsidP="00054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педагогов ОО по взаимодействию с компонентами цифровой образовательной среды на платформе ФГИС «Моя школа», декабрь , 2023 г., 36 ч.</w:t>
            </w:r>
          </w:p>
          <w:p w:rsidR="0005427D" w:rsidRDefault="0005427D" w:rsidP="00AC4BBB">
            <w:pPr>
              <w:rPr>
                <w:rFonts w:ascii="Times New Roman" w:hAnsi="Times New Roman" w:cs="Times New Roman"/>
              </w:rPr>
            </w:pPr>
          </w:p>
          <w:p w:rsidR="0005427D" w:rsidRDefault="0005427D" w:rsidP="00AC4BBB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6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ind w:left="176" w:hanging="176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Шестакова Галина Петровна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Учитель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 Русский  язык и литература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AC4BBB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года</w:t>
            </w:r>
            <w:r w:rsidR="00FB5248" w:rsidRPr="00FB5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AC4BBB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года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ордена «Знак Почёта» государственный педагогический институт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6.07.1988г.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Специальность «Педагогика и методика начального обучения»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Курсы профессиональной </w:t>
            </w: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переподготовки</w:t>
            </w: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«Педагогическое образование: учитель русского языка и литературы», 350 ч . 2016г.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BBB" w:rsidRPr="00A46248" w:rsidRDefault="00AC4BBB" w:rsidP="00AC4BBB">
            <w:pPr>
              <w:rPr>
                <w:rFonts w:ascii="Times New Roman" w:hAnsi="Times New Roman" w:cs="Times New Roman"/>
              </w:rPr>
            </w:pPr>
            <w:r w:rsidRPr="00A46248">
              <w:rPr>
                <w:rFonts w:ascii="Times New Roman" w:hAnsi="Times New Roman" w:cs="Times New Roman"/>
                <w:color w:val="000000"/>
              </w:rPr>
              <w:t xml:space="preserve">«Реализация требований  обновленных ФГО ООО, СОО в работе учителя (русский язык), май 2023 год, - 36 часов. </w:t>
            </w:r>
          </w:p>
          <w:p w:rsidR="00AC4BBB" w:rsidRPr="00A46248" w:rsidRDefault="00AC4BBB" w:rsidP="00AC4BBB">
            <w:pPr>
              <w:rPr>
                <w:rFonts w:ascii="Times New Roman" w:hAnsi="Times New Roman" w:cs="Times New Roman"/>
                <w:color w:val="000000"/>
              </w:rPr>
            </w:pPr>
            <w:r w:rsidRPr="00A46248">
              <w:rPr>
                <w:rFonts w:ascii="Times New Roman" w:hAnsi="Times New Roman" w:cs="Times New Roman"/>
                <w:color w:val="000000"/>
              </w:rPr>
              <w:t>«Реализация требований  обновленных ФГО ООО, СОО в работе учителя (литература), май 2023 год, - 36 часов.</w:t>
            </w:r>
          </w:p>
          <w:p w:rsidR="00FB5248" w:rsidRPr="00A46248" w:rsidRDefault="00AC4BBB" w:rsidP="00AC4BBB">
            <w:pPr>
              <w:rPr>
                <w:rFonts w:ascii="Times New Roman" w:hAnsi="Times New Roman" w:cs="Times New Roman"/>
              </w:rPr>
            </w:pPr>
            <w:r w:rsidRPr="00A46248">
              <w:rPr>
                <w:rFonts w:ascii="Times New Roman" w:hAnsi="Times New Roman" w:cs="Times New Roman"/>
              </w:rPr>
              <w:t>«Особенности преподавания русского языка и литературы в условиях реализации обновленного  ФГОС ООО», август 2022 г, 72 часа</w:t>
            </w:r>
          </w:p>
          <w:p w:rsidR="00AC4BBB" w:rsidRPr="00A46248" w:rsidRDefault="00AC4BBB" w:rsidP="00AC4BBB">
            <w:pPr>
              <w:rPr>
                <w:rFonts w:ascii="Times New Roman" w:hAnsi="Times New Roman" w:cs="Times New Roman"/>
              </w:rPr>
            </w:pPr>
            <w:r w:rsidRPr="00A46248">
              <w:rPr>
                <w:rFonts w:ascii="Times New Roman" w:hAnsi="Times New Roman" w:cs="Times New Roman"/>
              </w:rPr>
              <w:lastRenderedPageBreak/>
              <w:t xml:space="preserve">«Школа современного учителя. Развитие читательской грамотности», апрель 2022 г., 56 часов.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ind w:left="141" w:hanging="141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0C3AD0" w:rsidRDefault="00FB5248" w:rsidP="00A07100">
            <w:pPr>
              <w:rPr>
                <w:rFonts w:ascii="Times New Roman" w:hAnsi="Times New Roman" w:cs="Times New Roman"/>
              </w:rPr>
            </w:pPr>
            <w:proofErr w:type="spellStart"/>
            <w:r w:rsidRPr="000C3AD0">
              <w:rPr>
                <w:rFonts w:ascii="Times New Roman" w:hAnsi="Times New Roman" w:cs="Times New Roman"/>
              </w:rPr>
              <w:t>Шабусова</w:t>
            </w:r>
            <w:proofErr w:type="spellEnd"/>
            <w:r w:rsidRPr="000C3A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AD0">
              <w:rPr>
                <w:rFonts w:ascii="Times New Roman" w:hAnsi="Times New Roman" w:cs="Times New Roman"/>
              </w:rPr>
              <w:t>Асия</w:t>
            </w:r>
            <w:proofErr w:type="spellEnd"/>
            <w:r w:rsidRPr="000C3A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AD0">
              <w:rPr>
                <w:rFonts w:ascii="Times New Roman" w:hAnsi="Times New Roman" w:cs="Times New Roman"/>
              </w:rPr>
              <w:t>Шарифяновна</w:t>
            </w:r>
            <w:proofErr w:type="spellEnd"/>
          </w:p>
          <w:p w:rsidR="00FB5248" w:rsidRPr="000C3AD0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0C3AD0" w:rsidRDefault="00FB5248" w:rsidP="00A07100">
            <w:pPr>
              <w:rPr>
                <w:rFonts w:ascii="Times New Roman" w:hAnsi="Times New Roman" w:cs="Times New Roman"/>
              </w:rPr>
            </w:pPr>
            <w:r w:rsidRPr="000C3AD0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FB5248" w:rsidRPr="000C3AD0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A46248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B5248" w:rsidRPr="00FB5248">
              <w:rPr>
                <w:rFonts w:ascii="Times New Roman" w:hAnsi="Times New Roman" w:cs="Times New Roman"/>
              </w:rPr>
              <w:t>8 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A46248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B5248" w:rsidRPr="00FB5248">
              <w:rPr>
                <w:rFonts w:ascii="Times New Roman" w:hAnsi="Times New Roman" w:cs="Times New Roman"/>
              </w:rPr>
              <w:t>8 л.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Среднее специальное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Енисейское ПУ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28.06.1975г.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Специальность «Преподавание в начальных классах общеобразовательной школы»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Курсы профессиональной переподготовки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«Педагог – воспитатель группы продленного дня. Проектирование и реализация учебно-воспитательной деятельности в рамках ФГОС», 2018г.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Соответствие должности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48" w:rsidRDefault="00A46248" w:rsidP="00A46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безопасного поведения на дорогах у младших школьников», март 2022г, - 16 часов.</w:t>
            </w:r>
          </w:p>
          <w:p w:rsidR="00FB5248" w:rsidRPr="00FB5248" w:rsidRDefault="00FB5248" w:rsidP="00A4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ind w:left="141" w:hanging="244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0C3AD0" w:rsidRDefault="00FB5248" w:rsidP="00A07100">
            <w:pPr>
              <w:rPr>
                <w:rFonts w:ascii="Times New Roman" w:hAnsi="Times New Roman" w:cs="Times New Roman"/>
              </w:rPr>
            </w:pPr>
            <w:proofErr w:type="spellStart"/>
            <w:r w:rsidRPr="000C3AD0">
              <w:rPr>
                <w:rFonts w:ascii="Times New Roman" w:hAnsi="Times New Roman" w:cs="Times New Roman"/>
              </w:rPr>
              <w:t>Черинова</w:t>
            </w:r>
            <w:proofErr w:type="spellEnd"/>
            <w:r w:rsidRPr="000C3AD0">
              <w:rPr>
                <w:rFonts w:ascii="Times New Roman" w:hAnsi="Times New Roman" w:cs="Times New Roman"/>
              </w:rPr>
              <w:t xml:space="preserve"> Лариса Ефимовна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0C3AD0" w:rsidRDefault="00FB5248" w:rsidP="00A07100">
            <w:pPr>
              <w:rPr>
                <w:rFonts w:ascii="Times New Roman" w:hAnsi="Times New Roman" w:cs="Times New Roman"/>
              </w:rPr>
            </w:pPr>
            <w:r w:rsidRPr="000C3AD0">
              <w:rPr>
                <w:rFonts w:ascii="Times New Roman" w:hAnsi="Times New Roman" w:cs="Times New Roman"/>
              </w:rPr>
              <w:t xml:space="preserve">Учитель иностранного языка </w:t>
            </w:r>
          </w:p>
          <w:p w:rsidR="00FB5248" w:rsidRPr="000C3AD0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0C3AD0" w:rsidRDefault="00FB5248" w:rsidP="00A07100">
            <w:pPr>
              <w:rPr>
                <w:rFonts w:ascii="Times New Roman" w:hAnsi="Times New Roman" w:cs="Times New Roman"/>
              </w:rPr>
            </w:pPr>
            <w:r w:rsidRPr="000C3AD0">
              <w:rPr>
                <w:rFonts w:ascii="Times New Roman" w:hAnsi="Times New Roman" w:cs="Times New Roman"/>
              </w:rPr>
              <w:lastRenderedPageBreak/>
              <w:t xml:space="preserve">Немецкий язык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40л.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40л.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Иркутский педагогический институт иностранных языков им.  Хо </w:t>
            </w:r>
            <w:proofErr w:type="spellStart"/>
            <w:r w:rsidRPr="00FB5248">
              <w:rPr>
                <w:rFonts w:ascii="Times New Roman" w:hAnsi="Times New Roman" w:cs="Times New Roman"/>
              </w:rPr>
              <w:t>Ши</w:t>
            </w:r>
            <w:proofErr w:type="spellEnd"/>
            <w:r w:rsidRPr="00FB5248">
              <w:rPr>
                <w:rFonts w:ascii="Times New Roman" w:hAnsi="Times New Roman" w:cs="Times New Roman"/>
              </w:rPr>
              <w:t xml:space="preserve"> </w:t>
            </w:r>
            <w:r w:rsidRPr="00FB5248">
              <w:rPr>
                <w:rFonts w:ascii="Times New Roman" w:hAnsi="Times New Roman" w:cs="Times New Roman"/>
              </w:rPr>
              <w:lastRenderedPageBreak/>
              <w:t>Мина</w:t>
            </w:r>
            <w:r w:rsidR="00A46248">
              <w:rPr>
                <w:rFonts w:ascii="Times New Roman" w:hAnsi="Times New Roman" w:cs="Times New Roman"/>
              </w:rPr>
              <w:t xml:space="preserve"> 0</w:t>
            </w:r>
            <w:r w:rsidRPr="00FB5248">
              <w:rPr>
                <w:rFonts w:ascii="Times New Roman" w:hAnsi="Times New Roman" w:cs="Times New Roman"/>
              </w:rPr>
              <w:t>1.07.1978г.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Учитель средней школы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Специальность «Немецкий и английский языки»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1C066C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Первая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 </w:t>
            </w:r>
            <w:r w:rsidR="000C3AD0" w:rsidRPr="000C3AD0">
              <w:rPr>
                <w:rFonts w:ascii="Times New Roman" w:hAnsi="Times New Roman" w:cs="Times New Roman"/>
              </w:rPr>
              <w:t>«Педагогическое сопровождение научн6о-исследовательской деятельности школьников» - 72 часа, декабрь, 2018г</w:t>
            </w:r>
          </w:p>
          <w:p w:rsidR="0047742D" w:rsidRDefault="0047742D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для педагогов ОО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взаимодействию с компонентами цифровой образовательной среды на платформе ФГИС «Моя школа», декабрь , 2023 г., 36 ч.</w:t>
            </w:r>
          </w:p>
          <w:p w:rsidR="0047742D" w:rsidRPr="00FB5248" w:rsidRDefault="0047742D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 xml:space="preserve">«Почётная грамота» Министерства образования </w:t>
            </w:r>
          </w:p>
        </w:tc>
      </w:tr>
      <w:tr w:rsidR="00FB5248" w:rsidRPr="00FB5248" w:rsidTr="00A0710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33D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Солдаткина Дарья Станиславовна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A8130E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A8130E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898" w:rsidRDefault="001F1898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1F1898" w:rsidRDefault="001F1898" w:rsidP="001F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КГП</w:t>
            </w:r>
            <w:r w:rsidR="00FB5248" w:rsidRPr="00FB5248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 xml:space="preserve">им. В.П. Астафьева </w:t>
            </w:r>
          </w:p>
          <w:p w:rsidR="00FB5248" w:rsidRPr="00FB5248" w:rsidRDefault="00FB5248" w:rsidP="001F1898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66C" w:rsidRPr="00FB5248" w:rsidRDefault="001C066C" w:rsidP="001C066C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Соответствие должности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0E" w:rsidRDefault="00A8130E" w:rsidP="00A8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важном»: система работы классного руководителя (куратора), декабрь, 2022 г., 58 часов. </w:t>
            </w:r>
          </w:p>
          <w:p w:rsidR="00A8130E" w:rsidRDefault="00A8130E" w:rsidP="00A8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«Содержание и методика преподавания курса финансовой грамотности различным категориям обучающихся», август 2023 г., 72 часа</w:t>
            </w:r>
          </w:p>
          <w:p w:rsidR="00A8130E" w:rsidRPr="00FB5248" w:rsidRDefault="00A8130E" w:rsidP="00A8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введения и </w:t>
            </w:r>
            <w:proofErr w:type="gramStart"/>
            <w:r>
              <w:rPr>
                <w:rFonts w:ascii="Times New Roman" w:hAnsi="Times New Roman" w:cs="Times New Roman"/>
              </w:rPr>
              <w:t>реализации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обновленных ФГОС НОО», июнь 2022г, 72 часа.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76D" w:rsidRPr="00FB5248" w:rsidTr="00A0710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Pr="00FB5248" w:rsidRDefault="0003576D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3D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Pr="00FB5248" w:rsidRDefault="0003576D" w:rsidP="00CE2B05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Русакова Евгения Олеговна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Pr="00FB5248" w:rsidRDefault="0003576D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языка, литературы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Pr="00FB5248" w:rsidRDefault="0003576D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Pr="00FB5248" w:rsidRDefault="0003576D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лет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1A0" w:rsidRDefault="0003576D" w:rsidP="00CE2B05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Высшее КГПУ </w:t>
            </w:r>
            <w:r>
              <w:rPr>
                <w:rFonts w:ascii="Times New Roman" w:hAnsi="Times New Roman" w:cs="Times New Roman"/>
              </w:rPr>
              <w:t>им. В.П.Астафьева, 25.06.2005г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FB5248">
              <w:rPr>
                <w:rFonts w:ascii="Times New Roman" w:hAnsi="Times New Roman" w:cs="Times New Roman"/>
              </w:rPr>
              <w:t>С</w:t>
            </w:r>
            <w:proofErr w:type="gramEnd"/>
            <w:r w:rsidRPr="00FB5248">
              <w:rPr>
                <w:rFonts w:ascii="Times New Roman" w:hAnsi="Times New Roman" w:cs="Times New Roman"/>
              </w:rPr>
              <w:t>пециальность «Филология» (русский язык и литерату</w:t>
            </w:r>
            <w:r>
              <w:rPr>
                <w:rFonts w:ascii="Times New Roman" w:hAnsi="Times New Roman" w:cs="Times New Roman"/>
              </w:rPr>
              <w:t>ры)</w:t>
            </w:r>
            <w:r w:rsidR="002471A0">
              <w:rPr>
                <w:rFonts w:ascii="Times New Roman" w:hAnsi="Times New Roman" w:cs="Times New Roman"/>
              </w:rPr>
              <w:t xml:space="preserve"> </w:t>
            </w:r>
          </w:p>
          <w:p w:rsidR="002471A0" w:rsidRPr="00FB5248" w:rsidRDefault="002471A0" w:rsidP="00247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</w:p>
          <w:p w:rsidR="002471A0" w:rsidRDefault="002471A0" w:rsidP="00CE2B05">
            <w:pPr>
              <w:rPr>
                <w:rFonts w:ascii="Times New Roman" w:hAnsi="Times New Roman" w:cs="Times New Roman"/>
              </w:rPr>
            </w:pPr>
          </w:p>
          <w:p w:rsidR="0003576D" w:rsidRPr="00FB5248" w:rsidRDefault="002471A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«Специальное (дефектологическое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образование : Олигофренопедагогика, январь 2022 г. , 260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Pr="00FB5248" w:rsidRDefault="001C066C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Первая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03576D" w:rsidP="00CE2B05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«Разговоры о важном»: система работы классного руководителя (куратора), декабрь, 2022 г., 58 часов. </w:t>
            </w:r>
          </w:p>
          <w:p w:rsidR="0003576D" w:rsidRDefault="0003576D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современного учителя русского языка», декабрь 2021 г., 100 часов. </w:t>
            </w:r>
          </w:p>
          <w:p w:rsidR="0003576D" w:rsidRPr="00FB5248" w:rsidRDefault="0003576D" w:rsidP="00CE2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76D" w:rsidRPr="00FB5248" w:rsidRDefault="0003576D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76D" w:rsidRPr="00FB5248" w:rsidTr="00A0710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Default="00770B91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33D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Pr="00FB5248" w:rsidRDefault="007C5297" w:rsidP="00CE2B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Замула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Валентиновна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380667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380667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380667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года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667" w:rsidRDefault="00380667" w:rsidP="00380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КГАУ 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Красноярск Юриспруденция</w:t>
            </w:r>
          </w:p>
          <w:p w:rsidR="00380667" w:rsidRPr="00FB5248" w:rsidRDefault="00380667" w:rsidP="003806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</w:p>
          <w:p w:rsidR="00380667" w:rsidRPr="00380667" w:rsidRDefault="00380667" w:rsidP="00380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социально-педагогической деятельности в условиях реализации ФГОС», январь, 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66C" w:rsidRPr="00FB5248" w:rsidRDefault="001C066C" w:rsidP="001C066C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Соответствие должности</w:t>
            </w:r>
          </w:p>
          <w:p w:rsidR="0003576D" w:rsidRPr="00FB5248" w:rsidRDefault="0003576D" w:rsidP="00CE2B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1A0" w:rsidRDefault="002471A0" w:rsidP="00247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важном»: система работы классного руководителя (куратора), декабрь, 2022 г., 58 часов. </w:t>
            </w:r>
          </w:p>
          <w:p w:rsidR="0003576D" w:rsidRDefault="002471A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«Медиация. Особенности применения медиации в ОО», март 2022 г, 72 часа.</w:t>
            </w:r>
          </w:p>
          <w:p w:rsidR="0047742D" w:rsidRPr="00FB5248" w:rsidRDefault="0047742D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педагогов ОО по взаимодействию с компонентами цифровой обра</w:t>
            </w:r>
            <w:r w:rsidR="00054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зовательной среды на платформе ФГИС «Моя школа», декабрь , 2023 г., 36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76D" w:rsidRPr="00FB5248" w:rsidRDefault="0003576D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76D" w:rsidRPr="00FB5248" w:rsidTr="00A0710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Default="00770B91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3D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Pr="00FB5248" w:rsidRDefault="007C5297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Зиновьева Малика </w:t>
            </w:r>
            <w:proofErr w:type="spellStart"/>
            <w:r>
              <w:rPr>
                <w:rFonts w:ascii="Times New Roman" w:hAnsi="Times New Roman" w:cs="Times New Roman"/>
              </w:rPr>
              <w:t>Мансуржоновна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2471A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2471A0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2471A0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1A0" w:rsidRDefault="002471A0" w:rsidP="0024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A0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  <w:p w:rsidR="00AA7392" w:rsidRPr="00AA7392" w:rsidRDefault="00AA7392" w:rsidP="002471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колледж, 2014 г.</w:t>
            </w:r>
          </w:p>
          <w:p w:rsidR="002471A0" w:rsidRPr="002471A0" w:rsidRDefault="002471A0" w:rsidP="0024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A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социальной работе </w:t>
            </w:r>
          </w:p>
          <w:p w:rsidR="002471A0" w:rsidRPr="00FB5248" w:rsidRDefault="002471A0" w:rsidP="00247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</w:p>
          <w:p w:rsidR="0003576D" w:rsidRDefault="002471A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«Специальное (дефектологическое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образование : Олигофренопедагогика, </w:t>
            </w:r>
            <w:r>
              <w:rPr>
                <w:rFonts w:ascii="Times New Roman" w:hAnsi="Times New Roman" w:cs="Times New Roman"/>
              </w:rPr>
              <w:lastRenderedPageBreak/>
              <w:t>январь 2022 г. , 580 часов</w:t>
            </w:r>
          </w:p>
          <w:p w:rsidR="002471A0" w:rsidRPr="00FB5248" w:rsidRDefault="002471A0" w:rsidP="00CE2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66C" w:rsidRPr="00FB5248" w:rsidRDefault="001C066C" w:rsidP="001C066C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Соответствие должности</w:t>
            </w:r>
          </w:p>
          <w:p w:rsidR="0003576D" w:rsidRPr="00FB5248" w:rsidRDefault="0003576D" w:rsidP="00CE2B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661258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«Быстрый старт в искусственный интеллект», октябрь 2023 г., 72 ч.</w:t>
            </w:r>
          </w:p>
          <w:p w:rsidR="00661258" w:rsidRPr="00FB5248" w:rsidRDefault="00661258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администраторов ОО по взаимодействию с компонентами цифровой образовательной среды на платформе ФГИС «Моя школа», декабрь , 2023 г., 36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76D" w:rsidRPr="00FB5248" w:rsidRDefault="0003576D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76D" w:rsidRPr="00FB5248" w:rsidTr="00A0710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Default="00133D11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Pr="00FB5248" w:rsidRDefault="007C5297" w:rsidP="00CE2B05">
            <w:pPr>
              <w:rPr>
                <w:rFonts w:ascii="Times New Roman" w:hAnsi="Times New Roman" w:cs="Times New Roman"/>
              </w:rPr>
            </w:pPr>
            <w:r w:rsidRPr="001F1898">
              <w:rPr>
                <w:rFonts w:ascii="Times New Roman" w:hAnsi="Times New Roman" w:cs="Times New Roman"/>
              </w:rPr>
              <w:t>Книга Наталья Михайловна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6C376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организациями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6C3762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6C3762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6C376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«Сибирский государственный технологический университет» 2008 г.</w:t>
            </w:r>
          </w:p>
          <w:p w:rsidR="006C3762" w:rsidRDefault="006C376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специальности «лесное хозяйство»</w:t>
            </w:r>
          </w:p>
          <w:p w:rsidR="006C3762" w:rsidRPr="00FB5248" w:rsidRDefault="006C3762" w:rsidP="00CE2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Pr="00FB5248" w:rsidRDefault="0003576D" w:rsidP="00CE2B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Pr="00FB5248" w:rsidRDefault="0003576D" w:rsidP="00CE2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76D" w:rsidRPr="00FB5248" w:rsidRDefault="0003576D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76D" w:rsidRPr="00FB5248" w:rsidTr="00A0710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Default="00572E6A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3D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Pr="00FB5248" w:rsidRDefault="007C5297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 Дина Игоревна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1C066C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1C066C" w:rsidRDefault="001C066C" w:rsidP="00CE2B05">
            <w:pPr>
              <w:rPr>
                <w:rFonts w:ascii="Times New Roman" w:hAnsi="Times New Roman" w:cs="Times New Roman"/>
              </w:rPr>
            </w:pPr>
          </w:p>
          <w:p w:rsidR="001C066C" w:rsidRDefault="001C066C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1C066C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1C066C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66C" w:rsidRDefault="001C066C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03576D" w:rsidRDefault="001C066C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КГПУ  им. В.П. Астафьева</w:t>
            </w:r>
          </w:p>
          <w:p w:rsidR="001C066C" w:rsidRDefault="001C066C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профессионального обучения </w:t>
            </w:r>
          </w:p>
          <w:p w:rsidR="001C066C" w:rsidRDefault="001C066C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Профессиональное обучение </w:t>
            </w:r>
          </w:p>
          <w:p w:rsidR="001C066C" w:rsidRDefault="001C066C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СФУ Экономика</w:t>
            </w:r>
          </w:p>
          <w:p w:rsidR="001C066C" w:rsidRPr="00FB5248" w:rsidRDefault="001C066C" w:rsidP="001C06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</w:p>
          <w:p w:rsidR="001C066C" w:rsidRPr="00FB5248" w:rsidRDefault="001C066C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«Физика: теория и методика преподавания в ОО», декабрь 2021 г, 270 часов.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91" w:rsidRPr="00FB5248" w:rsidRDefault="00770B91" w:rsidP="00770B91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Соответствие должности</w:t>
            </w:r>
          </w:p>
          <w:p w:rsidR="0003576D" w:rsidRPr="00FB5248" w:rsidRDefault="0003576D" w:rsidP="00CE2B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770B91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современного учителя математики», декабрь 2021 г., 100 часов. </w:t>
            </w:r>
          </w:p>
          <w:p w:rsidR="00770B91" w:rsidRDefault="00770B91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введения и реализации обновленного ФГОС ООО», июль 2022, 72 часа</w:t>
            </w:r>
          </w:p>
          <w:p w:rsidR="00770B91" w:rsidRDefault="00770B91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«Ментальная арифметика. Сложение и вычитание», январь 2022 г., 72 часа.</w:t>
            </w:r>
          </w:p>
          <w:p w:rsidR="00770B91" w:rsidRDefault="00B33A44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«Развитие функциональной грамотности </w:t>
            </w:r>
            <w:r w:rsidR="001B0AE4">
              <w:rPr>
                <w:rFonts w:ascii="Times New Roman" w:hAnsi="Times New Roman" w:cs="Times New Roman"/>
              </w:rPr>
              <w:t>у обучающихся средствами математики», октябрь 2022 г., 72 часа</w:t>
            </w:r>
          </w:p>
          <w:p w:rsidR="001B0AE4" w:rsidRDefault="001B0AE4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«Особенности подготовки к сдаче ОГЭ по физике в условиях реализации ФГОС ООО», ноябрь 2022 , 108 часов. </w:t>
            </w:r>
          </w:p>
          <w:p w:rsidR="001B0AE4" w:rsidRDefault="001B0AE4" w:rsidP="001B0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«Использование оборудования </w:t>
            </w:r>
            <w:r>
              <w:rPr>
                <w:rFonts w:ascii="Times New Roman" w:hAnsi="Times New Roman" w:cs="Times New Roman"/>
              </w:rPr>
              <w:lastRenderedPageBreak/>
              <w:t>детского технопарка «</w:t>
            </w:r>
            <w:proofErr w:type="spellStart"/>
            <w:r>
              <w:rPr>
                <w:rFonts w:ascii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</w:rPr>
              <w:t>» и центра «Точка роста» для реализации ОП по физике», июнь, 2021 г, 36 часов.</w:t>
            </w:r>
          </w:p>
          <w:p w:rsidR="001B0AE4" w:rsidRDefault="001B0AE4" w:rsidP="001B0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важном»: система работы классного руководителя (куратора), декабрь, 2022 г., 58 часов. </w:t>
            </w:r>
          </w:p>
          <w:p w:rsidR="00064822" w:rsidRDefault="001B0AE4" w:rsidP="001B0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«Содержание и методика преподавания курса финансовой грамотности различным категориям обучающихся», август 2023 г., 72 часа</w:t>
            </w:r>
          </w:p>
          <w:p w:rsidR="00064822" w:rsidRPr="00064822" w:rsidRDefault="00064822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обновленных ФГО ООО, СОО в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(физика), апрель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год, - 36 часов. </w:t>
            </w:r>
          </w:p>
          <w:p w:rsidR="001B0AE4" w:rsidRDefault="00064822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обновленных ФГО ООО, СОО в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(математика), апрель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год, - 36 часов</w:t>
            </w:r>
          </w:p>
          <w:p w:rsidR="00661258" w:rsidRDefault="00661258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«Быстрый старт в искусственный интеллект», октябрь 2023 г., 72 ч.</w:t>
            </w:r>
          </w:p>
          <w:p w:rsidR="0047742D" w:rsidRDefault="0047742D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для педагогов ОО по взаимодействию с компонентами цифровой образовательной среды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платформе ФГИС «Моя школа», декабрь , 2023 г., 36 ч.</w:t>
            </w:r>
          </w:p>
          <w:p w:rsidR="00D91526" w:rsidRPr="00FB5248" w:rsidRDefault="00D91526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«Теория вероятности и статистика в курсе математики», январь, 2024г. – 72 часа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76D" w:rsidRPr="00FB5248" w:rsidRDefault="0003576D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76D" w:rsidRPr="00FB5248" w:rsidTr="00A0710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Default="00572E6A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33D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Pr="00FB5248" w:rsidRDefault="007C5297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Ленько Юлия Павловна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AA739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AA7392" w:rsidRDefault="00AA739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AA7392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AA7392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AA739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  <w:p w:rsidR="00AA7392" w:rsidRDefault="00AA7392" w:rsidP="00CE2B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колледж, 2021 г.</w:t>
            </w:r>
          </w:p>
          <w:p w:rsidR="00AA7392" w:rsidRDefault="00AA739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 и начальных классов компенсирующего и коррекционно-развивающего обучения</w:t>
            </w:r>
          </w:p>
          <w:p w:rsidR="00AA7392" w:rsidRPr="00FB5248" w:rsidRDefault="00AA739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Коррекционная педагогика в начальном образовании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Pr="00FB5248" w:rsidRDefault="0003576D" w:rsidP="00CE2B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C462C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«Построение индивидуальных траекторий обучающихся: теоретические основы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 xml:space="preserve">октябрь 2021 г., 40 часов. </w:t>
            </w:r>
          </w:p>
          <w:p w:rsidR="00C462C0" w:rsidRDefault="00C462C0" w:rsidP="00C46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важном»: система работы классного руководителя (куратора), декабрь, 2022 г., 58 часов. </w:t>
            </w:r>
          </w:p>
          <w:p w:rsidR="00C462C0" w:rsidRDefault="00C462C0" w:rsidP="00C46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введения и реализации обновленного ФГОС ООО»</w:t>
            </w:r>
            <w:r w:rsidR="00AA7392">
              <w:rPr>
                <w:rFonts w:ascii="Times New Roman" w:hAnsi="Times New Roman" w:cs="Times New Roman"/>
              </w:rPr>
              <w:t xml:space="preserve">, сентябрь </w:t>
            </w:r>
            <w:r>
              <w:rPr>
                <w:rFonts w:ascii="Times New Roman" w:hAnsi="Times New Roman" w:cs="Times New Roman"/>
              </w:rPr>
              <w:t xml:space="preserve"> 2022, 72 часа</w:t>
            </w:r>
          </w:p>
          <w:p w:rsidR="00AA7392" w:rsidRDefault="00AA7392" w:rsidP="00C46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«Содержание и методика преподавания основ финансовой грамотности», апреля, 2023 г., 80 часов</w:t>
            </w:r>
          </w:p>
          <w:p w:rsidR="00C462C0" w:rsidRDefault="00C462C0" w:rsidP="00C462C0">
            <w:pPr>
              <w:rPr>
                <w:rFonts w:ascii="Times New Roman" w:hAnsi="Times New Roman" w:cs="Times New Roman"/>
              </w:rPr>
            </w:pPr>
          </w:p>
          <w:p w:rsidR="00C462C0" w:rsidRPr="00FB5248" w:rsidRDefault="00C462C0" w:rsidP="00CE2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76D" w:rsidRPr="00FB5248" w:rsidRDefault="0003576D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297" w:rsidRPr="00FB5248" w:rsidTr="00A0710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297" w:rsidRDefault="00572E6A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3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297" w:rsidRPr="00FB5248" w:rsidRDefault="007C5297" w:rsidP="00CE2B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 Алексеевна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80" w:rsidRDefault="00A92D8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7C5297" w:rsidRDefault="00A92D8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 язык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A92D80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A92D80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80" w:rsidRDefault="00A92D8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A92D80" w:rsidRDefault="00A92D8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КГПУ им. В.П. Астафьева, 2017 г. </w:t>
            </w:r>
          </w:p>
          <w:p w:rsidR="00A92D80" w:rsidRDefault="00A92D8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образование </w:t>
            </w:r>
          </w:p>
          <w:p w:rsidR="00A92D80" w:rsidRPr="00FB5248" w:rsidRDefault="00A92D80" w:rsidP="00A92D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(история, иностранный язык)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Pr="00FB5248" w:rsidRDefault="00A92D80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Первая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A92D8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введения и реализации обновленного ФГОС», август 2022 г., 72 часа</w:t>
            </w:r>
          </w:p>
          <w:p w:rsidR="00A92D80" w:rsidRPr="00490BD2" w:rsidRDefault="00572E6A" w:rsidP="00CE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обновленных ФГО ООО, 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 в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(иностранный язык), июнь 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год, - 36 часов.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297" w:rsidRPr="00FB5248" w:rsidRDefault="007C5297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297" w:rsidRPr="00FB5248" w:rsidTr="00A0710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297" w:rsidRDefault="00572E6A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33D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297" w:rsidRPr="00FB5248" w:rsidRDefault="007C5297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Синицына Анна Викторовна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661258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CE2B05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CE2B05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5027E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  <w:p w:rsidR="005027E0" w:rsidRDefault="005027E0" w:rsidP="00CE2B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колледж</w:t>
            </w:r>
          </w:p>
          <w:p w:rsidR="0015786D" w:rsidRDefault="0015786D" w:rsidP="00157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 и начальных классов компенсирующего и коррекционно-развивающего обучения</w:t>
            </w:r>
          </w:p>
          <w:p w:rsidR="0015786D" w:rsidRPr="00FB5248" w:rsidRDefault="0015786D" w:rsidP="00157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Коррекционная педагогика в начальном образовании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Pr="00FB5248" w:rsidRDefault="00CE2B05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должности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B05" w:rsidRDefault="00CE2B05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важном»: система работы классного руководителя (куратора), декабрь, 2022 г., 58 часов. </w:t>
            </w:r>
          </w:p>
          <w:p w:rsidR="007C5297" w:rsidRDefault="00CE2B05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работы с обучающимися с ОВЗ в контексте реализации обновленных ФГОС НОО и ФГОС ООО», сентябрь 2023 г., 72 часа.</w:t>
            </w:r>
          </w:p>
          <w:p w:rsidR="0047742D" w:rsidRPr="00FB5248" w:rsidRDefault="0047742D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педагогов ОО по взаимодействию с компонентами цифровой образовательной среды на платформе ФГИС «Моя школа», декабрь , 2023 г., 36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297" w:rsidRPr="00FB5248" w:rsidRDefault="007C5297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297" w:rsidRPr="00FB5248" w:rsidTr="00A0710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297" w:rsidRDefault="00572E6A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3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297" w:rsidRDefault="007C5297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Цветкова Юлия Игоревна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CE2B05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CE2B05" w:rsidRDefault="00CE2B05" w:rsidP="00CE2B05">
            <w:pPr>
              <w:rPr>
                <w:rFonts w:ascii="Times New Roman" w:hAnsi="Times New Roman" w:cs="Times New Roman"/>
              </w:rPr>
            </w:pPr>
          </w:p>
          <w:p w:rsidR="00CE2B05" w:rsidRDefault="00CE2B05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6C3762" w:rsidRDefault="006C3762" w:rsidP="00CE2B05">
            <w:pPr>
              <w:rPr>
                <w:rFonts w:ascii="Times New Roman" w:hAnsi="Times New Roman" w:cs="Times New Roman"/>
              </w:rPr>
            </w:pPr>
          </w:p>
          <w:p w:rsidR="006C3762" w:rsidRDefault="006C3762" w:rsidP="00CE2B05">
            <w:pPr>
              <w:rPr>
                <w:rFonts w:ascii="Times New Roman" w:hAnsi="Times New Roman" w:cs="Times New Roman"/>
              </w:rPr>
            </w:pPr>
          </w:p>
          <w:p w:rsidR="006C3762" w:rsidRDefault="006C3762" w:rsidP="00CE2B05">
            <w:pPr>
              <w:rPr>
                <w:rFonts w:ascii="Times New Roman" w:hAnsi="Times New Roman" w:cs="Times New Roman"/>
              </w:rPr>
            </w:pPr>
          </w:p>
          <w:p w:rsidR="006C3762" w:rsidRDefault="006C3762" w:rsidP="00CE2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CE2B05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CE2B05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62" w:rsidRDefault="0015786D" w:rsidP="001578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кол</w:t>
            </w:r>
            <w:r w:rsidR="006C3762">
              <w:rPr>
                <w:rFonts w:ascii="Times New Roman" w:hAnsi="Times New Roman" w:cs="Times New Roman"/>
              </w:rPr>
              <w:t>ледж, 2016 г.</w:t>
            </w:r>
          </w:p>
          <w:p w:rsidR="0015786D" w:rsidRDefault="006C3762" w:rsidP="00157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  <w:r w:rsidR="001F1898">
              <w:rPr>
                <w:rFonts w:ascii="Times New Roman" w:hAnsi="Times New Roman" w:cs="Times New Roman"/>
              </w:rPr>
              <w:t xml:space="preserve"> </w:t>
            </w:r>
          </w:p>
          <w:p w:rsidR="007C5297" w:rsidRPr="00FB5248" w:rsidRDefault="007C5297" w:rsidP="00CE2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Pr="00FB5248" w:rsidRDefault="00CE2B05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CE2B05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«Педагогическая деятельность по физической культуре в средней школе в условиях реализации ФГОС ООО 2021», август 2022 г., 108 часов. </w:t>
            </w:r>
          </w:p>
          <w:p w:rsidR="0047742D" w:rsidRPr="00FB5248" w:rsidRDefault="0047742D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для педагогов ОО по взаимодействию с компонентами цифровой образовательной среды на платформе ФГИС «Моя школа», декабрь , 2023 г., 36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297" w:rsidRPr="00FB5248" w:rsidRDefault="007C5297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297" w:rsidRPr="00FB5248" w:rsidTr="00A0710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297" w:rsidRDefault="00572E6A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33D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297" w:rsidRDefault="007C5297" w:rsidP="00CE2B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Шкредова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Геннадьевна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572E6A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572E6A" w:rsidRDefault="00572E6A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Начальные классы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572E6A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572E6A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62" w:rsidRDefault="006C376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7C5297" w:rsidRDefault="006C376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КГПУ им. В.П. Астафьева, 2004г. </w:t>
            </w:r>
          </w:p>
          <w:p w:rsidR="006C3762" w:rsidRPr="00FB5248" w:rsidRDefault="006C376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Pr="00FB5248" w:rsidRDefault="00572E6A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572E6A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 школьников», январь 2021 г., 72 часа</w:t>
            </w:r>
          </w:p>
          <w:p w:rsidR="00572E6A" w:rsidRDefault="00572E6A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религиозных культур и светской этики: теория и методика преподавания в ОО», июнь 2022 г., 72 часа</w:t>
            </w:r>
          </w:p>
          <w:p w:rsidR="00BD7942" w:rsidRDefault="00BD794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«Ключевые компетенции педагога в 2022/2023 учебном году: обновленные ФГОС</w:t>
            </w:r>
            <w:r w:rsidR="00CE2B05">
              <w:rPr>
                <w:rFonts w:ascii="Times New Roman" w:hAnsi="Times New Roman" w:cs="Times New Roman"/>
              </w:rPr>
              <w:t>, проект «Школа Минпросвещения»; классное руководство и патриотическое воспитание; инклюзия; олимпиады, конкурсы, мероприятия и методические сервисы Минпросвещения», август 2022 г., - 144 часа</w:t>
            </w:r>
          </w:p>
          <w:p w:rsidR="00CE2B05" w:rsidRDefault="00CE2B05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«Реализац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требований  обновленных ФГО НОО, О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 в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(для учителей начальных классов), апрель 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год, - 36 часов. </w:t>
            </w:r>
          </w:p>
          <w:p w:rsidR="00CE2B05" w:rsidRPr="00490BD2" w:rsidRDefault="0047742D" w:rsidP="00CE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педагогов ОО по взаимодействию с компонентами цифровой образовательной среды на платформе ФГИС «Моя школа», декабрь , 2023 г., 36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297" w:rsidRPr="00FB5248" w:rsidRDefault="007C5297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526" w:rsidRPr="00FB5248" w:rsidTr="00A0710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1526" w:rsidRDefault="00D91526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1526" w:rsidRDefault="00D91526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Вуколова Валерия Евгеньевна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D91526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D91526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D91526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490BD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490BD2" w:rsidRPr="00490BD2" w:rsidRDefault="00490BD2" w:rsidP="00490BD2">
            <w:pPr>
              <w:rPr>
                <w:rFonts w:ascii="Times New Roman" w:hAnsi="Times New Roman" w:cs="Times New Roman"/>
              </w:rPr>
            </w:pPr>
            <w:r w:rsidRPr="00490BD2">
              <w:rPr>
                <w:rFonts w:ascii="Times New Roman" w:hAnsi="Times New Roman" w:cs="Times New Roman"/>
              </w:rPr>
              <w:t xml:space="preserve">КГПУ им. В.П. Астафьева, 2021г. </w:t>
            </w:r>
          </w:p>
          <w:p w:rsidR="00490BD2" w:rsidRDefault="00490BD2" w:rsidP="00CE2B05">
            <w:pPr>
              <w:rPr>
                <w:rFonts w:ascii="Times New Roman" w:hAnsi="Times New Roman" w:cs="Times New Roman"/>
              </w:rPr>
            </w:pPr>
            <w:r w:rsidRPr="00490BD2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490BD2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D91526" w:rsidP="00CE2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26" w:rsidRPr="00FB5248" w:rsidRDefault="00D91526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526" w:rsidRPr="00FB5248" w:rsidTr="00A0710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1526" w:rsidRDefault="00D91526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1526" w:rsidRDefault="00D91526" w:rsidP="00CE2B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Круминьш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490BD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490BD2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490BD2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Pr="00490BD2" w:rsidRDefault="00D91526" w:rsidP="00D91526">
            <w:pPr>
              <w:rPr>
                <w:rFonts w:ascii="Times New Roman" w:hAnsi="Times New Roman" w:cs="Times New Roman"/>
              </w:rPr>
            </w:pPr>
            <w:r w:rsidRPr="00490BD2">
              <w:rPr>
                <w:rFonts w:ascii="Times New Roman" w:hAnsi="Times New Roman" w:cs="Times New Roman"/>
              </w:rPr>
              <w:t xml:space="preserve">Высшее </w:t>
            </w:r>
          </w:p>
          <w:p w:rsidR="00D91526" w:rsidRPr="00490BD2" w:rsidRDefault="00490BD2" w:rsidP="00D91526">
            <w:pPr>
              <w:rPr>
                <w:rFonts w:ascii="Times New Roman" w:hAnsi="Times New Roman" w:cs="Times New Roman"/>
              </w:rPr>
            </w:pPr>
            <w:r w:rsidRPr="00490BD2">
              <w:rPr>
                <w:rFonts w:ascii="Times New Roman" w:hAnsi="Times New Roman" w:cs="Times New Roman"/>
              </w:rPr>
              <w:t xml:space="preserve">КГПУ им. В.П. Астафьева, 2020 </w:t>
            </w:r>
            <w:r w:rsidR="00D91526" w:rsidRPr="00490BD2">
              <w:rPr>
                <w:rFonts w:ascii="Times New Roman" w:hAnsi="Times New Roman" w:cs="Times New Roman"/>
              </w:rPr>
              <w:t xml:space="preserve">г. </w:t>
            </w:r>
          </w:p>
          <w:p w:rsidR="00D91526" w:rsidRDefault="00490BD2" w:rsidP="00D91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образование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D91526" w:rsidP="00CE2B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D91526" w:rsidP="00CE2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26" w:rsidRPr="00FB5248" w:rsidRDefault="00D91526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576D" w:rsidRDefault="0003576D" w:rsidP="00FB5248">
      <w:pPr>
        <w:rPr>
          <w:rFonts w:ascii="Times New Roman" w:hAnsi="Times New Roman" w:cs="Times New Roman"/>
          <w:sz w:val="28"/>
          <w:szCs w:val="28"/>
        </w:rPr>
      </w:pPr>
    </w:p>
    <w:p w:rsidR="00FB5248" w:rsidRPr="00FB5248" w:rsidRDefault="00D91526" w:rsidP="00FB5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</w:t>
      </w:r>
      <w:r w:rsidR="0066125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03576D">
        <w:rPr>
          <w:rFonts w:ascii="Times New Roman" w:hAnsi="Times New Roman" w:cs="Times New Roman"/>
          <w:sz w:val="28"/>
          <w:szCs w:val="28"/>
        </w:rPr>
        <w:t xml:space="preserve"> </w:t>
      </w:r>
      <w:r w:rsidR="00FB5248" w:rsidRPr="00FB5248">
        <w:rPr>
          <w:rFonts w:ascii="Times New Roman" w:hAnsi="Times New Roman" w:cs="Times New Roman"/>
          <w:sz w:val="28"/>
          <w:szCs w:val="28"/>
        </w:rPr>
        <w:t xml:space="preserve">г.     </w:t>
      </w:r>
    </w:p>
    <w:p w:rsidR="00FB5248" w:rsidRPr="00FB5248" w:rsidRDefault="00FB5248" w:rsidP="00FB5248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248">
        <w:rPr>
          <w:rFonts w:ascii="Times New Roman" w:hAnsi="Times New Roman" w:cs="Times New Roman"/>
          <w:sz w:val="28"/>
          <w:szCs w:val="28"/>
        </w:rPr>
        <w:t xml:space="preserve">Директор:                                                                                           Н.В. </w:t>
      </w:r>
      <w:proofErr w:type="spellStart"/>
      <w:r w:rsidRPr="00FB5248">
        <w:rPr>
          <w:rFonts w:ascii="Times New Roman" w:hAnsi="Times New Roman" w:cs="Times New Roman"/>
          <w:sz w:val="28"/>
          <w:szCs w:val="28"/>
        </w:rPr>
        <w:t>Воронович</w:t>
      </w:r>
      <w:proofErr w:type="spellEnd"/>
    </w:p>
    <w:p w:rsidR="00FB5248" w:rsidRPr="00FB5248" w:rsidRDefault="00FB5248" w:rsidP="00FB5248">
      <w:pPr>
        <w:rPr>
          <w:rFonts w:ascii="Times New Roman" w:hAnsi="Times New Roman" w:cs="Times New Roman"/>
          <w:sz w:val="32"/>
          <w:szCs w:val="32"/>
        </w:rPr>
      </w:pPr>
    </w:p>
    <w:p w:rsidR="00FB5248" w:rsidRPr="00FB5248" w:rsidRDefault="00FB5248" w:rsidP="00FB5248">
      <w:pPr>
        <w:rPr>
          <w:rFonts w:ascii="Times New Roman" w:hAnsi="Times New Roman" w:cs="Times New Roman"/>
          <w:b/>
          <w:sz w:val="32"/>
          <w:szCs w:val="32"/>
        </w:rPr>
      </w:pPr>
    </w:p>
    <w:p w:rsidR="00FB5248" w:rsidRPr="00FB5248" w:rsidRDefault="00FB5248" w:rsidP="00FB5248">
      <w:pPr>
        <w:rPr>
          <w:rFonts w:ascii="Times New Roman" w:hAnsi="Times New Roman" w:cs="Times New Roman"/>
          <w:b/>
          <w:sz w:val="32"/>
          <w:szCs w:val="32"/>
        </w:rPr>
      </w:pPr>
    </w:p>
    <w:p w:rsidR="00FB5248" w:rsidRPr="00FB5248" w:rsidRDefault="00FB5248" w:rsidP="00FB5248">
      <w:pPr>
        <w:rPr>
          <w:rFonts w:ascii="Times New Roman" w:hAnsi="Times New Roman" w:cs="Times New Roman"/>
          <w:b/>
          <w:sz w:val="32"/>
          <w:szCs w:val="32"/>
        </w:rPr>
      </w:pPr>
    </w:p>
    <w:p w:rsidR="00FB5248" w:rsidRPr="00FB5248" w:rsidRDefault="00FB5248" w:rsidP="00FB5248">
      <w:pPr>
        <w:rPr>
          <w:rFonts w:ascii="Times New Roman" w:hAnsi="Times New Roman" w:cs="Times New Roman"/>
          <w:b/>
          <w:sz w:val="32"/>
          <w:szCs w:val="32"/>
        </w:rPr>
      </w:pPr>
    </w:p>
    <w:p w:rsidR="00B46219" w:rsidRPr="00FB5248" w:rsidRDefault="00B46219">
      <w:pPr>
        <w:rPr>
          <w:rFonts w:ascii="Times New Roman" w:hAnsi="Times New Roman" w:cs="Times New Roman"/>
        </w:rPr>
      </w:pPr>
    </w:p>
    <w:sectPr w:rsidR="00B46219" w:rsidRPr="00FB5248" w:rsidSect="00A07100">
      <w:pgSz w:w="16838" w:h="11906" w:orient="landscape"/>
      <w:pgMar w:top="568" w:right="964" w:bottom="284" w:left="1247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B5248"/>
    <w:rsid w:val="0003576D"/>
    <w:rsid w:val="0005427D"/>
    <w:rsid w:val="00064822"/>
    <w:rsid w:val="000C3AD0"/>
    <w:rsid w:val="0012559B"/>
    <w:rsid w:val="00133D11"/>
    <w:rsid w:val="0015786D"/>
    <w:rsid w:val="00197967"/>
    <w:rsid w:val="001B0AE4"/>
    <w:rsid w:val="001C066C"/>
    <w:rsid w:val="001F1898"/>
    <w:rsid w:val="00225291"/>
    <w:rsid w:val="002471A0"/>
    <w:rsid w:val="002E35CC"/>
    <w:rsid w:val="00380667"/>
    <w:rsid w:val="0041597C"/>
    <w:rsid w:val="0044173F"/>
    <w:rsid w:val="0047742D"/>
    <w:rsid w:val="00490BD2"/>
    <w:rsid w:val="005027E0"/>
    <w:rsid w:val="00572E6A"/>
    <w:rsid w:val="00590CCE"/>
    <w:rsid w:val="00621985"/>
    <w:rsid w:val="006238ED"/>
    <w:rsid w:val="006527D4"/>
    <w:rsid w:val="00652BDB"/>
    <w:rsid w:val="00661258"/>
    <w:rsid w:val="006B7EC1"/>
    <w:rsid w:val="006C3762"/>
    <w:rsid w:val="007264E1"/>
    <w:rsid w:val="00762FA9"/>
    <w:rsid w:val="00770B91"/>
    <w:rsid w:val="007B3834"/>
    <w:rsid w:val="007C5297"/>
    <w:rsid w:val="00844103"/>
    <w:rsid w:val="00890EE5"/>
    <w:rsid w:val="009779F6"/>
    <w:rsid w:val="009C0A70"/>
    <w:rsid w:val="00A07100"/>
    <w:rsid w:val="00A367EB"/>
    <w:rsid w:val="00A46248"/>
    <w:rsid w:val="00A8130E"/>
    <w:rsid w:val="00A92D80"/>
    <w:rsid w:val="00AA7392"/>
    <w:rsid w:val="00AC4BBB"/>
    <w:rsid w:val="00AD26C7"/>
    <w:rsid w:val="00B33A44"/>
    <w:rsid w:val="00B46219"/>
    <w:rsid w:val="00BB3FA2"/>
    <w:rsid w:val="00BD7942"/>
    <w:rsid w:val="00C462C0"/>
    <w:rsid w:val="00CE2B05"/>
    <w:rsid w:val="00D7279E"/>
    <w:rsid w:val="00D91526"/>
    <w:rsid w:val="00DD2005"/>
    <w:rsid w:val="00E246FB"/>
    <w:rsid w:val="00E7724F"/>
    <w:rsid w:val="00EE22F2"/>
    <w:rsid w:val="00EF3A9F"/>
    <w:rsid w:val="00F53FBD"/>
    <w:rsid w:val="00F765DE"/>
    <w:rsid w:val="00FB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9E"/>
  </w:style>
  <w:style w:type="paragraph" w:styleId="2">
    <w:name w:val="heading 2"/>
    <w:basedOn w:val="a"/>
    <w:next w:val="a"/>
    <w:link w:val="20"/>
    <w:qFormat/>
    <w:rsid w:val="00FB5248"/>
    <w:pPr>
      <w:keepNext/>
      <w:tabs>
        <w:tab w:val="num" w:pos="0"/>
      </w:tabs>
      <w:suppressAutoHyphens/>
      <w:autoSpaceDE w:val="0"/>
      <w:spacing w:after="0" w:line="240" w:lineRule="auto"/>
      <w:ind w:left="576" w:hanging="576"/>
      <w:jc w:val="center"/>
      <w:outlineLvl w:val="1"/>
    </w:pPr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5248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32F7-9249-44D9-B715-679315F9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2024-01-29T07:12:00Z</dcterms:created>
  <dcterms:modified xsi:type="dcterms:W3CDTF">2024-01-30T05:58:00Z</dcterms:modified>
</cp:coreProperties>
</file>